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14074" w14:textId="1E5AFEAA" w:rsidR="00586E57" w:rsidRPr="004324BA" w:rsidRDefault="00586E57" w:rsidP="00586E57">
      <w:pPr>
        <w:spacing w:line="276" w:lineRule="auto"/>
        <w:jc w:val="center"/>
        <w:rPr>
          <w:rFonts w:ascii="Trebuchet MS" w:eastAsia="Calibri" w:hAnsi="Trebuchet MS"/>
          <w:smallCaps/>
          <w:sz w:val="18"/>
          <w:lang w:val="pt-PT"/>
        </w:rPr>
      </w:pPr>
      <w:r>
        <w:rPr>
          <w:rFonts w:ascii="Trebuchet MS" w:eastAsia="Lucida Sans Unicode" w:hAnsi="Trebuchet MS"/>
          <w:noProof/>
          <w:sz w:val="24"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B362F5" wp14:editId="7881450E">
                <wp:simplePos x="0" y="0"/>
                <wp:positionH relativeFrom="column">
                  <wp:posOffset>2428875</wp:posOffset>
                </wp:positionH>
                <wp:positionV relativeFrom="paragraph">
                  <wp:posOffset>168275</wp:posOffset>
                </wp:positionV>
                <wp:extent cx="1329690" cy="383540"/>
                <wp:effectExtent l="0" t="0" r="0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383540"/>
                          <a:chOff x="4969" y="3108"/>
                          <a:chExt cx="2499" cy="764"/>
                        </a:xfrm>
                      </wpg:grpSpPr>
                      <pic:pic xmlns:pic="http://schemas.openxmlformats.org/drawingml/2006/picture">
                        <pic:nvPicPr>
                          <pic:cNvPr id="13" name="Imagem 0" descr="simbolo_redondo_azul_fundo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3" y="3108"/>
                            <a:ext cx="78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0" name="Picture 7" descr="NOVO LOGO_2016 F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9" t="12585" r="6180" b="16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9" y="3155"/>
                            <a:ext cx="1412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62319" id="Grupo 12" o:spid="_x0000_s1026" style="position:absolute;margin-left:191.25pt;margin-top:13.25pt;width:104.7pt;height:30.2pt;z-index:-251656192" coordorigin="4969,3108" coordsize="2499,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5kwwOAwAAuggAAA4AAABkcnMvZTJvRG9jLnhtbNxW32/aMBB+n7T/&#10;wcp7CQRIaQRU09qiSl1B+9FXZBwn8Rr/kO0Q2F+/sxMo0E6dKvVheyA6++LLd999d2Z8ueElWlNt&#10;mBSToNfpBogKIlMm8knw4/vN2ShAxmKR4lIKOgm21ASX048fxrVKaCQLWaZUIwgiTFKrSVBYq5Iw&#10;NKSgHJuOVFSAM5OaYwtLnYepxjVE52UYdbtxWEudKi0JNQZ2rxpnMPXxs4wSO88yQy0qJwFgs/6p&#10;/XPlnuF0jJNcY1Uw0sLAb0DBMRPw0X2oK2wxqjR7FoozoqWRme0QyUOZZYxQnwNk0+ueZDPTslI+&#10;lzypc7WnCag94enNYcn9eqERS6F2UYAE5lCjma6URLAGcmqVJ/DOTKtvaqGbDMG8k+TRgDs89bt1&#10;3ryMVvUXmUI8XFnpydlkmrsQkDba+Bps9zWgG4sIbPb60UV8AaUi4OuP+sNBWyRSQCXdsQH4A+S8&#10;ve6oKSAprtvj0eACnO7seTxwzhAnzWc91BbadKwYSeDXUgrWM0pflx6cspWmQRuE/1UMjvVjpc6g&#10;+gpbtmIls1uvZGDIgRLrBSOOabc4qE5/V51bjnPKETCUUkNAyobxlSzlUtNUilQu8a+qXGYVmCuN&#10;oRc7P1XumNgFbMJjl74vIxLyc4FFTj8ZBf0CJYBP7ba0lnVBcWrctqPzOIpfHkFelUzdsLJ0dXZ2&#10;Sw7gPJHsC/w27XAlScWpsE1/a1oCT1KYgikTIJ1QvqIgV32bAk4Cs8WCxJRmwjZaMJp8hTQAK06M&#10;1dSSwpkZYGr3QRJ7h0/gCbPLzoDQX9VuHI+gIkci3Cn4fDR8WYFAuTZ2RiVHzoAcAKdvDLy+Mw4x&#10;INu94jAL6Zj0mZTiaANedDsevcPbmgD/35P2YARabibPoukodL4X9/38YY7u5rP5EuZjjG6uH/5L&#10;KcPs/bOU3d0VRxHMNdec0dDpC/op7jni4BbrxWC24n83wR9M3eGw+dhO8L2BuzvczB3G3rWfuU9y&#10;flfF+9EOF6RvoPYydzfw4Rrsw78c098AAAD//wMAUEsDBAoAAAAAAAAAIQDZ6W2ShxsAAIcbAAAV&#10;AAAAZHJzL21lZGlhL2ltYWdlMS5qcGVn/9j/4AAQSkZJRgABAQEA3ADcAAD/2wBDAAIBAQIBAQIC&#10;AgICAgICAwUDAwMDAwYEBAMFBwYHBwcGBwcICQsJCAgKCAcHCg0KCgsMDAwMBwkODw0MDgsMDAz/&#10;2wBDAQICAgMDAwYDAwYMCAcIDAwMDAwMDAwMDAwMDAwMDAwMDAwMDAwMDAwMDAwMDAwMDAwMDAwM&#10;DAwMDAwMDAwMDAz/wAARCABcAH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B0ooHSigAorl/G3xQg8M6mmj6fZ3GveJLiITRaZasA0cbEq&#10;s07n5YIcq3zvy2xwiyONh+Z/iB8f9U+KfjPx54Ej86++IvhW1ivbbwpdRNY6RqEJLvLtZsNcKYFK&#10;LcXZFo0rxboYz8p7cLgald+7stW+yuld9ld6t2RnOoo7n0lqnxw8O2N9PZ2t1NrV7ayeTcQaVbve&#10;/ZJDnCzvGDHb9DzMyAYJJAriX/awfXdJ8O3Wg6RpMn/CV6nLpWmf2hratDdTRRySSAT6dFewKQkU&#10;rYeRDiJ842nHl/w58KeIPjDDpesR2sOoadq3h9NJ1fQbOML4ZWI28ieVa3pfyxa3CTRPJ9jhutsk&#10;AQTYU7vQNM/Y/k1jQriw8QX2l3FreakmsSeZanUr4Xi2gsxK1xcHyZWFuiR82ighSWDMzMdvY0KT&#10;5amvz9e3S+vmtnrcnmm9jZvP2jILX466f8NrrXvDum+MtQ0v+1ks/sst1GYyzhVEnmxZdhFKwXbk&#10;rE54xSfAP9o5/wBo7wVqGseFZLG9/s+dbZoNQtJNNdmaGOZCwEkzxho5Y2G9N2GB21ch/ZY0tdWa&#10;/m1nULi9MkEwuG0nSEmWSFDHC4dLJW3RqWVTnKhiBgHFXPD37PUfg7SZrDRfEutaNZXDtLLBZ6fp&#10;UccrsMMzL9jwSQBknk7R2pVJYX2fLHey18+v2b6+e3cIqpe72/rzMfwp+1J/bena9LJpujapN4V1&#10;JtJ1pNA16K5j0udcbhJJeJZrhSdp2FiGBXBYMB22jfF7QdY1GGya8k0++uWZILXUYJLKa6KnB8lZ&#10;VXzlH96PcvIOcEV4/rX7DcOm+D/EOi6Evh+HS/E0VtHqVrb2r6VNqH2ckxB5UMtusfJVkWz2urFW&#10;GK5j4o+EvGC+PvClx4k1zVdL8G+GNPNrf6fcNbx2uu7VSSQyvsOnzmWSKKGMXCWJiEkxQEsNu31X&#10;DVpNUZcq13vfSKdra9b2/MnnnFe8j6tor5V+Ffx68Q+EPDXiLxB4kttP+E/h/TdauLDTtJ8Yamtt&#10;b38atI0UceWdrVvJWPBikngISXZCqhWP0Z4M+INr4wlurVre60zVrDb9r068CrcQhs7XG0lZI2wd&#10;siMyEhlyGVlXhxODnRk1LXzWq+9afc2awqKS0N6iiiuUsB0rzv48fGtfhxpF1aWLsuqpYyX89z9i&#10;lvIdFtVyPtM0cfzSMzDZFbofMnkyqgKkskfV+P8Axta/DrwZf61eLNJDYxbhDCu+a5kJCxwxr/FJ&#10;I5VFUclmUd68C8LfFvxR8NPHF9d3Wm6HrHh+SRrvxj4ktLyOe2sbiOOT7VEJlkDRLZCOGFIHgDyK&#10;d24SeZnqwtBzvO2i87X+/wDryM5ytocH4F8aeKL34kaH428A+Job7wbqU0mnaxpN9bR3Ws6tqLxW&#10;t0s0c1rctZ6hNcQ7VWRXjtrK3ztaNIJIj9HaN8Fv+Es1ebXPGkGm3V9eCItpNmC2mwGPJUykqrXs&#10;inGJJ12p5aGOKFt5eT4NfDlbK4uPFWpaPb6VrWstNNDYiCJG0WCeTzng/dll86STEtw6s3mTfxMs&#10;ceOU+KHxQ+I2hfHTULHR/wDhGY/Auk6NZ3V7O2i3Wparb3E8tyDJ5cdzEHtwkABCK0isc7WUkp1V&#10;67rS5adlyrfRNq/Vrd9POy+cxjyrU9rorxv4nfF7Wfg98Hrzx9rnjvwf/wAIjp9ot/PqOn+C9Q1J&#10;BbkAiYLbXsjtHtO4uqlQvzEhQTXzH/w/1+AIHP7Q3gnpnA+G2v5P/kWjA5Jj8anLB0Z1EtG4xlK3&#10;rZOxNTFUabtUkl6tI/QCivk/9hb/AIKv/Dr9tX4xeIPAfhnxRp/izVNHsDrMOqabpF5plrc2nmrE&#10;UaG6G9JkaRAdrOrqQ4KkmNfoL48+LdT8CfCDXtW0aSxh1Sytt1tJewNPbxOWCh5I1eNnVc5Kh1Jx&#10;jI61jjMtxWEr/V8VBwnppJNOz20epVOvTqQ56buvI66kZQ6lWGVPBB71+UX7Tn/BXz9qT/gmn+0b&#10;pun/AB0+HngXxF8MdQuDHBr3hSwu7X+0Iv70UktxIiTqOTBKoLYIDbSJK/R39mX9qTwN+2B8J7Dx&#10;p8P9etNd0W+UBjG486zkwCYZ485jlXIyrexGQQT6ma8L4/AYanjaiUqNT4ZwalG/ZtfDLyaTOfD5&#10;hRrTdKOklumrP/hvM5r4w/sh+G/GFpatD4f03VLCwmWc6FcZjhKK0chS0kUg2m6SCBmiX/R5tjLJ&#10;HmQyr4/eeI/Fmh+M/E3ivx54+tJNJmkitPD1poWnSDW7XUoIZne0sNPbzXS4dGjMsUstykywM2xY&#10;5Mx/Y1eZ/Hr4VWOvWc2tNoema9GsQi1nSruwju49Zs13ceW/ytPDuZ4ywYEGSPA83evDhcwkl7Kr&#10;rHbWza1T0vezdt/v8tqlFfFHR/n6ml8D/jHb/FTw/bsbmzur1rKC+S6s0ZLPVrWZd0N7bbix8mQZ&#10;+UszRsCjFsB27qvjL4b/ABN1LwR8SV03xZ8S/C/iTxtqlzFceDNH0HTvLtYbFYfnj81FZYLW+h+y&#10;+XG8jBJTAQ8r19e+EvFVh468LadrWlz/AGrTdWto7u1l2NGZI3UMpKsAynBGQwBB4IB4rPMMG6E9&#10;PhdmnrbXs2lft6p20Lo1OZeZ5L+1z451DSIdL03Q9F1PxD4g0+w1DxbY6XbxGSHVJrBI47a3kAZc&#10;5vbyzlA3DH2dmJG3NeSfskeD/Cepr4Z0nQ/hzL8MZ7/ULnULuwu7e8XUNR0/T2glZ7n7bFHLHM+o&#10;3dqWKmdZUgH7+QYC+m/tiDSbXwr4lv8AW9d8UeGtOsdL05Z9T8PwvNf2cT6mjSMiqrEKfKQSNtIW&#10;MuxGAak/YvbSNV8K6bqGi+ItV8XaPNpT3WmavqUvnXFzBdaley/f3MGVVSNVIONiJwowo7o8sMv5&#10;knvvra9rrX4X003W5k9a1vL+vM90rwL9o79pfQ/2P7r4pfETxHDfXmk+HfDWhO1rZKrXNzJLe6hD&#10;HGgZlXLSSIMsQACSTgV77X5j/wDBaz/gqbZ/sH/GpvBMfw9j8da94/8AD2jX1it3NixtWtNRvXRn&#10;hX57hvN8siLKK2MFsZBOHMpr5njY4PDU/aSl9m6jdJpvV6LRPUWNxEaFJ1Juy72v6aep9D/Caz/a&#10;T+G/j/Vr/wAXeEPhLN4Z1q7muP7G8I6/eSGQNvdlEd7bxRrdvyTKsiQyycPHGZWuYp/2ltF8dePf&#10;Duk3v7Ot58ArG6tbiS11rTfHWhzxNE20HGYR5sMqHaDDJDkiQNuXADeT+Hf+C0H7ON94z+H+veIt&#10;Q1z4Y694lluXvP7X8NXljBM/krAwuZzEYXKtHCvmBmMfkbfNWMkSflb/AMHJfifQ/H//AAUjbXPD&#10;+qaXr2kat4T024t7/TLuO6guVxIu5JEJVhhRyCRX6Bwnwdj80zqnhMTD6teMmpOneD5NGuWUlGXq&#10;npueRmGZUqGGdSD59Urc2qv6K6P081H4Wftt6xpd1Z3Gp/sONb3UbQzILTU8MrcEEeT35FerH4l+&#10;OPhp+xZZ+F/i9qvgvXvFd9BNpV54g8Pa6J9PtHaST7NJc/ahDKkW3yIWlPmHzGDSFVLSjk/+CAX7&#10;Huk/Bb/gmf4LvtX0XTbjW/Hhl8UXUk9tHK/l3BAtgGIJx9mjhbHQF2r8Tf8AgqH+zXH+yn/wVL8c&#10;eG7WwTT9Mk8SprGkpAmyGKzu2W4iSIYxtQSeXx0MZHauzJ+H6HEGbYnJpVYQ9g3JSjSjFz5Hyv4X&#10;dLW+7XU58TjJ4LDwxPK/fsmnJu19ep/TP8TPhp4K/au+FeseE/F2i2fiDw/qSm01LTL6Iq8D4BAI&#10;4aORcqyupBGVdWwVY/jh+0r+wD8cf+CE/wAX7r4yfs+6tqPij4YyO0msWE8ZmFlACW8jUIFIEsAU&#10;nbcpsKEtnyjtZ/2o8WeBm1fUY9U0u8bSddt0ES3Sp5kdzGCSIZ48jzIwSSOQy7mKMu5s+T/tf+OP&#10;+Eh/Yy+Mej6nbf2N4gTwLrJksml8xZV+xSgy28mF86LLD5gFZdyh1RiFr4fhLibFZbX+rQtOhVaV&#10;SnLWMk9L26NdGvndaHrZll9PEQ53pOOsZLRr/geRyP8AwTJ/4Kv/AA9/4KWeA5H0ORdB8caTAsus&#10;+GbmYNcWwyFM0LYHn2+9gvmBQVLKGVSy7vqav5+/+DUl2X/goL42BwvmeAbtgPYahp3+P0r+gSu7&#10;xM4awmRZ9UwOBv7O0ZK7vbm6X6pdL697meRY6pi8HGtV31X3Ox80/Fb4u/Dv9jaLxFr/AIs0OC4u&#10;NDvYoNOmjhtI7pLKaO4vLdFkuJIoljSaO+iiAcFREqgc5Pffsp/Eyz8faFqH2OOa3tr0W3iSyt5L&#10;iO5MVrqUQucedE7xSbbr7YmY3ZAIwFYrg1j/ALVF1N4Wt9c1nSte8K+D9aS10UJr3iEoLGzVNTeM&#10;BzIGVWZLqeNOAS8wG5c7hqfszyy63cSa5ea5ofijVNW0iCOfV9HuFnsrqKK+1FoQjoqo20TOpIUZ&#10;Kt1618xVjGWC9q1re1232TWnLZdV8V9dl19CN1Vt09DN/as8O3GuagtnL4JsfiBpOteH72EaFc30&#10;dp/bGp2s1teWNoHkwih1ju2LNwPJGeCa539lHVPFvhjVPDVn4j8B2PwxsL5dV0v+xPtMUxguQ8N/&#10;ZxQSRzypMnkyaludduWt8iOIfIPYPjT4WuNe8Iw3+n2Yvtc8M3KaxpcW8RtNNGrK8KseFM0Ek0BY&#10;ggCcntXyt8F/hp4W+Eurt4S+F/gWSx0+O0s9csvEl/q+o3FtaLDDcT2V06XEK28EUrNNbzRwSpOT&#10;PODGVDSVWHrKphHRfTXr6Nu8klo1ZqLk7W2Q5K01L+vyPtmvxO/4OsP2RvH/AIr+IHgv4xaLodxq&#10;Pgvw7oa6Pqt/aHfJpMwuZpUkmUfMkLeaAJeVVuGKkru/Zb4eeOrX4i+FLfVLWOa1aQtFc2k5Tz7C&#10;4RiktvLsZlEkbhkbazDK8EjBOnq2k2uvaZcWN9bW95Z3kTQT288YkinjYFWRlOQykEgg8EGuvhLi&#10;OrkGa08xhBS5bpxd1dNWautnbZ/g0YZhg1i8PKg3a/XzPwF/4KB/tr2/xg/4Ib/CttaurzVvHvxN&#10;1iCS4l1L9+8UGkxzW1zcRSY+UzXSebzyTezAHjA/PX9kf4G3n7S/7S3gT4fWTEXnirW7XS/MVS4t&#10;0klVZJTj+FE3OSOiqTX6z/8ABb7/AIIP+IJ/CWl+MvgZazX/AIU8GafPA/gW3TdNpkUt3PeTS2PB&#10;aVTLcSu0RJdQcJuXaieN/wDBrD+yzN8RP2z/ABJ8R763VtN+GukmGJpBhl1C93xR7R7Qpd5Pbcvr&#10;X9M8M8SZTl3B+MzPLpq6dSXL1hKbSpxa8tNVo+7Ph8dgcRXzClh6y7K/Rpbs/VD9vj4v+OP2cvGv&#10;7OPhX4X/AA/8aat4bbxbajxFceG9Gubyz0XQ7eMWrwTCGNwqlblZFBI4s2+o/P8A/wCDsX9n660b&#10;4jfCj4saXZ3G3ULefw9qV1Gv7uOaBhcWgPbeyyXWPUREdq1/2+v+DmP4ifs+/tj+OvAPw/8ACnw+&#10;1Twz4P1NtHS81e3u5bq4nhAS4JMVyibRMJAuB91RnknH0X+1v4itf+CtP/BB7/hYENpaya7b6VD4&#10;qa3s438uz1LT3IvY41cl9oVbpFBJJVhycgn8q4fwOZ8NY3LM3x1BU6VRuLlzXc1Uu7zXSyl135e5&#10;7uMrUMdTr4alO8o62tty9u92fDWk/t4f8FRtde6Wz0f4j3DWM32edU+GljmGQANtb/QuDtZWweoZ&#10;SOCK5X9of9oP/gpB8U/hBrlj8QPDPxFXwrFZzS6jO/gO1sTawCNhLJ58dqjxL5ZcMysvyFgflJFf&#10;0DeJfAq6vejVdPuW0nX44BDHexrvSVVJZY548gTRBmbCkhlEj7GjZi1eZ/teeLBffsk/FrR9Wt/7&#10;P1RvBmsbIi26K9QWU2Xgf+MD+JTh0/iGCrNjg/EjAyxFP2eUYdPmWqik1rurJFVsjrezfNiZ7Pqf&#10;jD/wapGRP+Ci/i4SD5m+H19k5zz/AGjppr+gqv59v+DV/wDd/wDBRbxOuNv/ABQN8MY7/b9P4r97&#10;viD43h8AeGJtQkja5nZlgtLRGCyX1w52xQpnjc7EDJ4AySQASJ8cE5cVziv5IfkPhGV8ti/OX5nj&#10;f7QOheIvifrPizTdL0qx1fSZJtI0aeO6JK2jwCfUZp2jFzamaNvOsYtizL/GSHVSjbX7LGnalDq2&#10;pveaD/wi8VhoWjaZcaQdQ+3/AGDUdlxe3iGfJMpH2+FWlJO9lY5PJrzDxf8ADnR/HOnR3njbwU2u&#10;aPpD3ST+JLQpNa6gk/2fULzOn3XmJNb3dzDDDB5P2mQAxqrxMpI+jfhF4ZvPDfgqFtVjSHXNUlk1&#10;LU0S4NwsVzOxkeJZSql44siJGIHyRJwMYr8yrVOTDKle9+nZ6a6SavZWd0mvxPoI6y5jpx0r53/a&#10;q/Z1svGfh2fRdX1zW9D+H+r6xHq97Np9wqfYLkkrLFOkitHJZXBdnYOCsU4EjB0Y+V9EDpTZ4Euo&#10;HjkRZI5FKujDKsDwQR6GuHD4idGanB6mkoqSsz5d+DfxR1LwhqerXQ8N634WstFmsNFaw8RapK1z&#10;4p3L5MBE91GkL6qvlrH+6uJ1nBRXmJ8mRfo3wR460v4ieH4tU0i6+1WshKEPE8M1vIOGilikCyRS&#10;oeGjkVXRgQyggivIfjl+zRo/iXw/Z6br2j6n4o8A6NcjULPTNNu7i11DQHWKSIm3MDpLNCI5X2xI&#10;wljG5IxKjrCnVWHgfQ9VGl614Lu76G8VBpcmq2V6LkvHDjEd+k7k3IRojES+64i82QI0ReRh04qV&#10;KolON7vft997t7309LomHMtGel157oH7LHgPwh4l1/WND0NvDuoeKroX2ryaNf3OmrqNwF2+bKsE&#10;iKz46sRknk881HF8brjwd4h/sHxVZ28+rR2hvfN0BjfNNAJFiWU2K5vI97Enakc8ce0gzkjnrvDH&#10;xB0Lxo0i6TrGm6jJASssdvcLJJCw6q6g5Vh3DAEVz/vqcWotpS3ts+1/+CP3ZPXc+fdQ/wCCNn7M&#10;OrancXt18G/Cl1eXcrTzzzCaSSaRiSzMxkyWJJJJ5JJNekfDX9i74a/BvwBJ4U8J+HZPDvhmbzd+&#10;lafqd5b2b+YAJMxLKFO4DB4559TXqVGa6q+c5hXgqdavOUVaycpNK21k306ERw1GD5owSfogHFY/&#10;j/4f6L8U/CF9oPiLTbXV9H1KJoLm1uE3RyowwR6jg9Rgik8U/ETQfBDwJrGtaXpsl04jgjublI5L&#10;hzwEjUnc7E8BVBJPAFcfd/tAxa14zs/DWjQ29jq2pxNLaNr8o095lUuHMVk5F5MUEbvgxxxuqnEw&#10;6jjp06l+aF9Nb+nX5GkpR2Zynwr/AGK/gR+xDrd14v8AB/gXQPBuqXFs2nNd2MUr3N0jsrm3jTLN&#10;IztGhCIpZiowCa4P9pP4ta8vxF8LaRr3grxhJb+MIJ7a1i0e8hS40lHDJ5ULMfs82pSJkyjzAILZ&#10;bgxPIBLI3tF94M0fSE1bVvGl1LdXU1udL/tS8nFuojnHzw2McbZt1dpBGNp+0SGKMO8vlxOeG+A3&#10;7NX2Hw7d6eJNZtfBOrXZ1C6tNTtLWx1DX28tIlE1vawwQ2tsyRqzxeUJ5ywWYxqJIZPVhjpTqPFY&#10;qbqSta8m23pZWd76f5LRXOd0rR9nTSivL/Kwv7LvwH03wz4X0fQ9C1jXNa+GfhG6a40ZtVnSZtRu&#10;AR5ZiMaIv2G2IJhBVg8hDrhIYmk+gKbHGsMaoiqqqMKoGABTq8rEYidabnPd/j3b7t9WdEYqKsgH&#10;SigdKKxKCuZ8S/CrT9c1aTVLSa90LXJFCtqOmyCKaXbgL5qkNFOABgCZHCgnbtPNdNRVRk4u6A+Y&#10;fjN+wxH8Sfi7pPjXxBYt4p1TR760vPtNhqclrLcw26TotmbG4Z7Yo6zyb3jlgyXJCrukEnP+IfB3&#10;izxV448bap4sW++z31lenwvoutaU13Y6ffkFbd5na3urO2VY0iUPHNtZpJmZCWVV+vqK9GOa1uVQ&#10;nqkrK/RXvp0WvYxeHje60Pgzxr8RfFXhz9nNryw8QfDFPiZHrV1HNocfjNNFt2sXeRLZke1voo1e&#10;MGCV9+SyiVQC2wnt9L+LehH9ouy8PHUvD3irwZJoh87W5vHFreQxakFLBxa3OoyzGNsbAvlnaxBL&#10;MuWH14VB7UgUDtW8s0pSTTor7XV6c1tv8Nvdvfd3uTGjbq+n4f5nxF+z38KfGsnwV8XeFvE00mj+&#10;INSSzvNNv/h3pMmmrHdxxYkVnitbWymj34yr3EiygvnyhtRPSvhx+xo1to/w3mutF0e38RfDzR7T&#10;ToPEmrL9o1W8eCML5kkMEu0NuMrKWu5VHnSbkfdkfSmMUVnXzivUcnH3eZ3aWiu1Z28mumxUaEVa&#10;+pzXh74W6fpGrpql5Nea7rUefL1DUnWWWDIKnyUVVigyp2t5KJvAG7cRmulxiiivLlJyd2bBRRRU&#10;gf/ZUEsDBAoAAAAAAAAAIQCtT9sHyh4AAMoeAAAVAAAAZHJzL21lZGlhL2ltYWdlMi5qcGVn/9j/&#10;4AAQSkZJRgABAQEA3ADcAAD/2wBDAAIBAQIBAQICAgICAgICAwUDAwMDAwYEBAMFBwYHBwcGBwcI&#10;CQsJCAgKCAcHCg0KCgsMDAwMBwkODw0MDgsMDAz/2wBDAQICAgMDAwYDAwYMCAcIDAwMDAwMDAwM&#10;DAwMDAwMDAwMDAwMDAwMDAwMDAwMDAwMDAwMDAwMDAwMDAwMDAwMDAz/wAARCABgAO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gnFABRSBsmloAKKbv4oD7jQA6iiigAooooAKKKKACignFFABRRRQAUUUUAFFFFABRRRQAUUUUAF&#10;FFFABRRRQAUUUUAI52r1xXxJ+2z/AMFW9M+EkF9ZeGtS0+xtbNjDca7dEOjOOq26chz1+bDZxwpG&#10;DXaf8Fev2wrX9kH9k+8vmnaPUPEMv9nWscb7ZZQVJdU9yMKT2Dk9q/In4Cap4a8UJdePvi1pPiDx&#10;N4lvtPGqeGdJXRnvNFtbH7YLVnU7vJNxvD7Y5yMgB8SEjH53xzxFWwVP2dHmS2birybavyx7WScp&#10;S+ytdTzaccbmeaUshyq3tqltW7KKbSV/NtpJdW90tT6p+En/AAWn1jwV8CPGfjHR7O/8aahJ4ist&#10;Ijn125kSGLfbXMvmIikts/dAbcp19q8e+I3/AAXH/aD8dySLZ+ItJ8MW8mf3WlaVENo9nmEj/ka9&#10;08KfsW/Fy/8AAMek2eteEYfEHiK3t/FVrG2qaqtomlpE6CJmC7UYPcD9wo8vnPoa+S/jroOj/GXT&#10;Y9Y8L+B9Q8PT2OhnV7zUWiW0tdSCSmKWLyFLKs6BfO3Kyho2BILV8PmGeZ1l6hSxcJUaL0T5229Y&#10;3k3KMG03K2jb8rXt/ZXgfw/wthMBDA5xh6WLxMajhOqrVIxbbcFKLuoqya5l1Tv3MHxL/wAFA/jh&#10;4tlZrz4sePfmOStvrM9sp/4DGyj9K/oG+Ac8118DvBstzcTXdzJodk8s0rFpJnMCFmYnksTySepr&#10;+Zmv6bvgxa/YfhD4VgwF8nSLRMDoMQoK+64Hr1as6zqSctI7tvudX0osrwGBwuXU8FRhTvKpfljG&#10;N7KHZLuafjTX7jwr4P1TU7PSr7XbrT7SW5h06yMYub90QsIYzIypvcjaNzKuSMkDmvi7w7/wW+0/&#10;xRZeKr+x+AvxyvtJ8B3s2n+JLqz06yuTo80OTKjqlyc7ACSQcAAnOK+5M1+EcPxf+L3wM0z9o7W/&#10;C2stpvwj1P4vano3jq40zS47vWtJt55Nhu4DIdu0oxTsVbbyN2V/Qj+PT9PPiV/wVS8HeEf2RNF+&#10;OPh/wv4w8dfD3VI5Jbu80iK2jk0YJIISLiOeaNgfNJTCb+VPYgnJ+GH/AAVis/iD8RfhzoOofB34&#10;teErf4pSbNA1bWLO0jsboeQbgNuS4ZsGPBHy/wAQrzH9r74RfD/4F/8ABAbxZ4f+GGof2t4Jj8Pw&#10;XWnag84mfURPewzNMzAAbnZ2JAA25xgYxVX9jnR/iD8KfiF+zZq3jb4/aPrngvxJ4NXTNI8J/Yzp&#10;cxupLK3eCFYoS8d20SDBmmKMuOB85oA767/4LGbPjj4i+HNn8AfjZqnjDwnAl3q2m2Vrp9xNbW7h&#10;GSUBLohgyyIRg5O8d6teI/8AgtX8OLD9lu++LGk+F/HmuaH4f1UaN4ksI7O3ttS8L3JKqq3cMsyg&#10;BndUBjZxuOOMHHz7cf8AC35v+C8Hx/j+Db/DiPXJPCekreyeMGvPs8cH2Sw+aIWwLNIH28NhcZ5q&#10;P9tL/gn7qP7Iv/BH79oG51bXj408f/EHWbLxT4o1K3tfs9u8v9pW7ssMQ+7Gm6RsnH3mOFAAAB9E&#10;fFzxv4r+KXw18NfHqVvjRoPg3wzbx61/wrjRRp9nqGolJGf7XdziciW2MO1zb+YMqMkEnaLnhb/g&#10;rTpvjT9ja8+OWm/CX4nXXguzmm37V08XBtIVkM14FN1jyY3jZDzv3dFI5rpNT+M3hQf8ErpvEX/C&#10;Q6T/AGK3w2IF39qTyyx07YEzn7+/5dv3t3GM8V80/sz6Fd+Gv+DZ/WIb6CS1lm8BeIblFkG0tHLL&#10;eSRt9GRlI9QRQB6cf+C4PhnQfh1ofjjxN8HfjZ4Y+HmveSYPFFzo9tNp0aS48uRzFcMwQ54IUk9A&#10;CeK7n9q3/gqNo/7KnjPwdpdz8OvH3iqx+IL29v4c1bRRZPZ6vcThSkMfmXCOH+ZfvKB8w5NfnZ8c&#10;/h98QvDH/BHL4Y+LPEXxm0HxJ8NrHT9Hu2+Gt3pEelnVYfMj2Wf2yCT7ROyZDEYXhC3BUV9Hf8FP&#10;PFNv4rP7CusQ6WfDttqXjjR7xNMkG06ajpasISOMbAdvQfd7UAfavxv/AGlrz4Hfs6j4hXXw/wDG&#10;GrC2tEvtS0SwNo2oaTF5RllaXfMsR8oKQ+x25+7uHNcV+z3/AMFH/C3xt/Zo1b4v6x4f8R/Dn4e6&#10;bb/a4tV8Rm2WO/hBZWeJYJZGOHXZtIDMzAKGJq5+1n8fvB3ij4L/ABs8Cafr1neeLNB8BahqV/p8&#10;YYtbW8tpKI3LY2fMewYn2r84f2itD1vW/wDg2d+FEmkxXFxY6bfW13rSQgnFoLy8XLAfwiVoSfTg&#10;9qAPrTxL/wAF0fDmi/D248dWvwT+O2ofDW32k+KhoMMFhLGXCCVDJMMxliAGbbkkDg19YfFT4/eH&#10;/g58ANY+JGuSTW/h7RdHbWp+F84xCPeEUZwZGyFC55ZgM1znwn+Nnwj+NH7PGk6lo2seD9Q8CXGm&#10;whYJp4GtbWFUXbDLGx2oUwAUYAqV6DFfIP8AwXA+K158UNQ+F37PHg/R9Y8VTeNr2LxD4i0rQPLN&#10;3Lodo4by49zKg8xldlJYLm3HqKAPpv8AYC/4KIeDP+CiHgLWtc8J2OuaNN4evxYX2m6xHHHdwlkD&#10;pJtjdxscFgDnOUbjivfK/Jz4U/GrUf2Tf+CvGj+KL74XeMPhB8O/j3ZQeGbuw1xLdIBqkColvNF5&#10;EjoOkSfMQf38p56j9YwcigAooooAKKKKACiiigAoNFFAH4x/8HTfi24l+Jnwl0Lzn+y2+mX180eT&#10;tZ3liQMR0yBGR+Jr5H+BnxAhuvh5pfiCz8W/EbTdQ8L6IfD+oafpgn1Ky07N150WpG3E26GHy8RP&#10;JFCwUrltu4Z+oP8Ag6V/5ON+GP8A2Lk//pSa+X/2Yv2Jbrw1pGj/ABI+I3j6f4O+H7kC60YWivN4&#10;l1xOz2dshDJG3QTSlUOeNwr4XizJ44+GslFwd7u3K04uMoyunpJNq+6dmr2s/wA94bxmdUeO28kw&#10;0sRV5o2hFOT93lknbZpNK6futXT3ufaeiftWfC6wtreSPwL4p1S1h01rKbUooLj+zb6/NxDKNU88&#10;XW1ICId5hC8YKhtpJr5o8QeNdDu/BGq+Ib3xP8WLjxBp9nc+GNMF+Z9O0PxhC7uBewxCQNKsEczx&#10;kzKY3ZE2FgpNeteMLzxD8UPAdtoPwP8Ag58TbzffxXl54q13Rre7utVMcciIzLHaiCOT96T5oYyY&#10;4LEVQ8Jf8Ebv2lPj34h+3+ItIj0ZrkjzNQ8Q6vGz7f8AcjaSXjsNor89zzC59nk6WHxV5QpJRUov&#10;muvdck70oW5mkpNOzSXKk7Nf6GcEcMZFlGHhmGd1aOAlKaqVqTqQnOco35Va8nCOrfLFt9N0mvmX&#10;4D/CvUPjh8aPC/hHS4nlvfEGpQWSbRnYrOAzn/ZVdzE9gpNf0v6Zp8elafBbQrtht41iQeigYH8q&#10;+Uf+Cd3/AASd8L/sOXLeIb29/wCEq8dXEJhOovD5cFgjfeS3jySN3Qux3EcDaCQfrav1ThfJamBo&#10;SlX+OVtOyW3z1Z+WePHiVg+K80o0ssu8Ph1JKTVuaUmuZpPVLRJXs93bU574t2vhy/8Ahb4jg8YS&#10;WcPhObTLhNZkurg28CWZiYTGSQFdiiPdlsjAycjrXyR8H9I/YR+D+pa1beE/EfwbsJfGGnS6NqcJ&#10;8VpPHqNrMymSJ1lnZDuKLzjPHXmvtO+sYdTspra5hiuLe4QxyxSoHSRSMFWB4II4INfi1+zf4h8F&#10;6W/7VHgu8/Z58UfF7W9Z+IGs2ujf2R4RS9stPyWjjie8IAtNrYf5cFRhhzivqD8IP0Q1H/gmB+zL&#10;YfCMafdeBfD9v4KtZX1bEmrXKWMZdFDTFzNt2lEXknbxn3rz39nb4GfsI6F8cNHuvhtcfCZvHek3&#10;IfTRp3icz3SzYK/u0M7B2wTwAa+Q5/gB408EQ/sY/ssfF7VLqHwz4iu9R1fxJpsd8THdFJnmtdNk&#10;lVsOqDam1WIDTfL91DX1/wD8FTf2CfgzD/wT8+IGo2fgXwj4U1LwToU+raHqWlabBp9zZXNuheJF&#10;kjVWIdlCFSSDv/vYIANzXP2df2N/2PfjdYeINY/4V/4D8eW7Lq1rNqfiWS2vG+ZgJdks/wAyllYc&#10;gglSO1e8+Af2gfhX+1HpmpaR4b8YeB/HlrLbtHf2FlqNvqAaFhtYSxKzfIwODuGDnFfmF+3Z4z1D&#10;4qf8EpP2Q/HXijR/+Ek8XX3i7Q0umkgRr3WI1huwIy7/AHvOCKxDHazPk+tdr+xF4X039vz/AIKJ&#10;+H/jd8O/Aug/Bnwn8IUu9E17TI3ht9a1m9kilQJcWkChYkXzMbpMlvLYAkrhAD05PgF/wTr0nxW2&#10;oNc/A9buGcytbS+KEa0SQHnNs1wYfbbsx2xXr/xp+J37Jn7TPwkj0fxh42+Feu+C9AuoFWBfEsMF&#10;nZTNHKsKEwyqFzGkoVCcEI2B8vHyV/wWB/Yh+GH7K/7MfwY0rwf4T0u0F18WtPiub2e3S4vryOdL&#10;2WSKWdhvkjLEfIxKgKoxwK90/wCCi37EXwx+Cn7F37RnjLwv4U0vRdV8U+FUW8htYEjs0a0RlheK&#10;BQEicB2yyAEkknnNAG58Jv2Mv2KfCvhiT4neF/DvwpudA8NzfvNefUl1DTdPlUqcs8srxI6l0OTy&#10;Cyn0rovEP7Ov7Kv/AAUg8b33iGaDwP8AFTWtLght7u4sNde6+xxncIgywTbUztfBwCdp64rW/wCC&#10;b/hLSZ/+CZHwos5NL057PUPBdhLdwNbIY7l2tkLM64wzE8knJNfm38IPjLrn7NP/AAb1+MvEXgs/&#10;2P4g1zxnc6LNqtonl3Nvby3CqzCRRkEJuRTn5TJkYOKAPsjxV+zn+wT8BptW8J6xJ8KfDU+ptHHq&#10;Wmz+Knhmcxliiyr9o3LgseDjrzXqnwt8Pfsufsf/AAWkvPDup/Djwx8PviAxh8+41xJ9K1soHRo0&#10;aeV43wDIrKp/vAjiuM8JfsX/AAK/Y9/YotL60+ENn8TLddKgn1K6stDtdW1jWvNRTJdb5yCy/MZM&#10;BwFX7o4r5a/aF8cfDP4lf8G+3iy3+F3hPxlpPgXwnc28OhXPim2hNxO0mrK8zwSK75CySSoT8pH3&#10;eeaAPpS9/YG/YZ1HwQ3xOk8M/CseE2uNh1qPWDHo3m+Z5ezKzC3Hz/LtAxnjFabeB/2Kp/HVv8ZP&#10;7Z+F39r6frFusXiNfFO2KC+jUSwxBhP5QYLEGEeMFVPBGa9FTwdo/wDw7JFgdK03+z/+Fd+ebc2y&#10;eT5n9nb9+3GN275s4znnrXxz+zf4O0i5/wCDZ/WriTStNkuD4R168MjWyFzOlxdqsucZ3qoADdQB&#10;jNAH0Z8YoP2NP24viVosnizxN8LfHXihhHpmlxL4qUzuS5KRRxxTjcxdzjALEnHpXtXjz9pH4R/s&#10;l6VpPh/xR468H+CobS0jt7Cx1TWIoJhAihEwsj72UBcbjnOOua/Oj9hHwxe/EPw9+yRoetfsx2Wn&#10;+G4tutL8QIpopJ7i4s7R5La5LWTiSFWkOCl7lXJUBSy5HT/GP9mv4h/sfftofF74ta58FNL/AGjP&#10;h58RCLl7qKSKbXPDFuqtuhigmDMyhTtxEDlYozuTBFAH6UeAfiFoXxV8IWPiDwzrGm69oepIZLS/&#10;sLhbi3uFDFSUdSQcMpBweCCKyfB/x88D/EHx1q/hfQfF3hvWPEnh8sNT0uz1GKa7sCrbG82JWLJh&#10;vlO4DB4618s/Cj9tf4O/s+f8EiLr4k/CeG6sfA/hHTbq30fStSd2urfUWlbZaSl2ZixuJlyQzDa2&#10;QSK/O79n/wCJXgv9gn4j/s9fG3T/AIm+HPE/ijxlLdWXxYsLTV4rm5hTUZTOJZI1YsPJDDef+elu&#10;nrigD95aKbBOtzCkkbK8cgDKynIYHoQadQAUUUUAFBOBRQRmgD8xP+C1vwz8LXf7UfhP4j/ECWKP&#10;wP8ADfwo1zJBJb/aP7X1Ka8ZbOzWLIEm4pJKyFgrJAwYqrFh8CeIv+CwniLw74rvNU+H/g3wroes&#10;Xj75PEuvWy694huCOATNMPIhUAACKGFEUAADAFfuZ+3P+wv4O/b5+Cs3gzxY19YoLqK+s9QsHVLm&#10;zuI1kVHG4FXULLKCrAjDtjBwR+YPxE/4NavG9leSHwn8UvC2p22cxjVrCexkA9D5fnA/XivNxWGl&#10;KfPFX/Q+Bz18S4SVaGRycKdazqODUZya0UZPSTiraRTte7aufpB/wSk+Nnij9o/9gH4e+NPGmqHW&#10;vE2uRXj3t4beK384pfXES/JEqouERR8qjp6819EDgV4h/wAE4f2a9b/ZB/Yu8E/DnxFdabfa14bi&#10;ukuZ9Pd3tpDLdzTLsLqrHCyKDlRyD9a9vr0IX5Vc+wyuNVYOkq9+flje+97K9/O4UUUVR3GZ410z&#10;Utb8H6pZ6Lqi6Hq91aSw2WotardCxmZCEmMTECTYxDbCQGxjPNfNH7B//BO7xZ+xX8RfF+rXHxcf&#10;xhpPjrUrjXNY0yTwvBYmfUJiCZ1mWVmQDn92o289sV9NeKJ9UttBuJNFtbC81RVHkQXt09rbyHIy&#10;GkSORlGMnIRucD3riP8AhIfi7/0KHw4/8K+9/wDlbQByH7dP7AXhT9u3wjotvrGoax4b8SeE7z+0&#10;fD3iLSJRFfaRcfKcqTwykqhK8HKKQVIzXjviL/glL4/+PllY6D8bf2kPGXxI8A2M8cz+HbPQ7PQk&#10;1MRkMqXU0GZJlyATnnPIYNgj6R/4SH4u/wDQofDj/wAK+9/+VtH/AAkPxd/6FD4cf+Ffe/8AytoA&#10;8W/bk/4Jo6t+13a+BdH0T4lR/Dzwf8Pbmz1HSNEtPDEF4kF7aiRYZhI0qHYsbhBFgr8uec8VYv8A&#10;gmDrHhD9qay+L3gn4rXfg7xVqmm29l41it/D0E1h4wmjK+bcvAZAlvJLtydm7aTkHJbd7n/wkPxd&#10;/wChQ+HH/hX3v/yto/4SH4u/9Ch8OP8Awr73/wCVtAHkH/BRL/gnf4i/b3u/C9uvxUk8G+H/AArq&#10;FvrdrpsXhyG+ZtRh80JcGZpUbGyUr5eNvGTk9Pa9R+Cp+I37Pd54D+IWqL4wXW9Jk0nWr5LRdP8A&#10;7RWRCjuIkJERIPAUnBGRVP8A4SH4u/8AQofDj/wr73/5W0f8JD8Xf+hQ+HH/AIV97/8AK2gD5r8G&#10;/wDBLv4vfCv4aD4d+E/2pvFWj/DeGF7O10+XwpYXGpWVo2cwR3xIdcKSAwAK8bQoGK9n8B/8E7Ph&#10;j4G/Yv8A+FD/ANkS6n4DltHt7pLuXdc3kjyea1w0i4Il835wy42lVAACgDrf+Eh+Lv8A0KHw4/8A&#10;Cvvf/lbR/wAJD8Xf+hQ+HH/hX3v/AMraAPmXwz/wSv8Ai98I/BUngrwD+1Z4w0X4e+S9pBpOreFt&#10;P1i4s7ZgV8mO5lwyqFJACBQOwFeo/C3/AIJl+C/An/BPqT9nXVNQ1XxF4Vuba4guL2TZb3ReW4a4&#10;EibQVVklIZc7h8ozu5z6T/wkPxd/6FD4cf8AhX3v/wAraP8AhIfi7/0KHw4/8K+9/wDlbQB81Rf8&#10;Eu/jBJ8Jf+FZXH7VHiqT4ZfYv7KOnp4UsE1RrDbs+zfbsmTGz5d2M44xjivUPjB/wT9j1/8AYjsv&#10;gT8O/Fknw58Kw2DaRdynSo9VmvbJ43WWM+Y6bZJHfzGkU5znAGePRf8AhIfi7/0KHw4/8K+9/wDl&#10;bR/wkPxd/wChQ+HH/hX3v/ytoA+Zfht/wSi+J3gjSvhn4fvf2mfEGp+Bfhfq1hqWn6BB4StNPWZL&#10;UnbBJcQyiZ0ZGZSJGcHdkgkDG349/wCCbPxU1D4t/EbWPB/7SHiDwT4b+Jt99t1PR4PDVteSW37s&#10;RlLe5lkLw5XPzRheoOCRmvf/APhIfi7/ANCh8OP/AAr73/5W0f8ACQ/F3/oUPhx/4V97/wDK2gD5&#10;Z+LX/BESy8T/ALPfgb4U+D/iVfeEvAPg68XWLiwutCh1STXtTDuxurqRpI9wIfb5W3ZgDjgY9H/a&#10;2/4Jh6P+1D+zNb+ALfUPCnhPUbhbddY16y8F2bT6j5YBYxoGT7OWlVXyjnAG3kE16/8A8JD8Xf8A&#10;oUPhx/4V97/8raP+Eh+Lv/QofDj/AMK+9/8AlbQAn7JvwW8Q/s8/A3RfB3iPxrN4+uNBiWztdUm0&#10;1LGX7LGipFE6q77mVV5cnc2eeeT6RWR4KutevNEEniOw0nTdS3sDDpt/JewBOx8ySGFsnuNnHqa1&#10;6ACiiigAooooAKKKKACiiigAooooA5/4s/EWz+D/AMLfEnizUIbi40/wxpdzqtzFbgGaSKCJpWVA&#10;SBuIUgZIGe4r57t/+Coul3fwT0PxtF8OPHD2/irWdM0TQ7BLvSZLvU5r9GeAjZeMkS4UAiZkYFhx&#10;1x758bvhsvxm+DXizwhJdtYR+KtHu9Ia5WPzDbieF4i4XI3bd+cZGcdRXy/on/BKzU/DXwD8OeDd&#10;N8ceFdJv/B/iDSPEOl6rp3gWGzaWbT43RPtkaXA+0u5YFpGYHg/3uADtLD/gp34SD3mnax4Z8ZeG&#10;/FWk+KNJ8Kan4f1G2gW90+fUzi0nLJM0UluwBO+N2OAeOmdb4t/8FGPAvwU8YfEbRdctteW8+HEO&#10;jtOltarO+rz6oZFtLa0RX3STM0ZUhgoGQc4BI4vxF/wS4/4TLw/4q1TWPiJq1/8AFDxTr+keIn8U&#10;nTII4bOfS2BsoYrJTtFug3AoXLMXJL5xUPiz/glo3xY0rx7qXjL4g3198QPG2oaNqcPiDStKi0+L&#10;RJtI3mxMFszyhgrSSF97nfu/hwDQB6F4y/bjj+FH7O2u/ETxx8PfHHg+HR7qGzttFvBZXGqaxLO8&#10;ccKW6W9xIjM8kgUKzK2Q2RgZqjqv/BSHwV/wqH4Z+KNB03xJ4u1D4vL/AMUx4f0i3ifUr10jMk6u&#10;HkWKMQAMJWeQKpU8msX4g/sGeMf2hbTwbafE/wCLl9rdn4R1w6+i+H9GGgTXFwkHl2p81JnKGJ2k&#10;lyB8zMANoUV5v4k/4JW6t8BvhtDrHwy8beIbrxd8NNa1fxN4Dt57aG4aNb+ALc6TMZnCTRzSKSJG&#10;2FGkYk9wAdV+3R/wUR179lr4MeBfFbaSvhHUPFF9cWt3oGu6N/a+oWscSsz3DfY71I44Yo0Msjq8&#10;vyyRjCkkj0f4qftwWfw/+Ien+CfD3hPxP8UvGc2iJ4gu7PwvHbLDZ2LMUS4kluJ441EjK3lxh2dg&#10;OmME8J41/wCCbF5+034j0fxF8XvH2vavf2fhafQPsWhxf2JDGbuR2uy3lySbw8RigK9CsOSW3cUP&#10;AH/BM3xh8Frzw3rPgr4zXmleLNL8Kw+DdT1C+8OQ39vrFhbSyPZuYGlHl3EKPs3hyrBRlOSCAfQf&#10;7NX7Rfh39qr4O6Z418MG+XTdSaWF7e9g8i6sp4pGimgmTJ2yJIrKQCRxkEgg13lec/sp/s2aT+yb&#10;8FNO8GaPeX+ppazT3l3qF8ym41G7uJWmnnfaAoLyOxwBgDA7Zr0agAooooAKKKKACiiigAooooAK&#10;KKKACiiigAooooAKKKKACiiigAooooAKKKKACiiigAooooAKKKKACiiigAooooAKKKKACiiigAoo&#10;ooAKKKKACiiigD//2VBLAwQUAAYACAAAACEATJtooeAAAAAJAQAADwAAAGRycy9kb3ducmV2Lnht&#10;bEyPwWqDQBCG74W+wzKF3ppVg6LWNYTQ9hQKTQqlt4lOVOLOirtR8/bdntrTMMzHP99fbBbdi4lG&#10;2xlWEK4CEMSVqTtuFHweX59SENYh19gbJgU3srAp7+8KzGsz8wdNB9cIH8I2RwWtc0Mupa1a0mhX&#10;ZiD2t7MZNTq/jo2sR5x9uO5lFASJ1Nix/9DiQLuWqsvhqhW8zThv1+HLtL+cd7fvY/z+tQ9JqceH&#10;ZfsMwtHi/mD41ffqUHqnk7lybUWvYJ1GsUcVRImfHoizMANxUpAmGciykP8blD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HZ5kwwOAwAAuggAAA4A&#10;AAAAAAAAAAAAAAAAPAIAAGRycy9lMm9Eb2MueG1sUEsBAi0ACgAAAAAAAAAhANnpbZKHGwAAhxsA&#10;ABUAAAAAAAAAAAAAAAAAdgUAAGRycy9tZWRpYS9pbWFnZTEuanBlZ1BLAQItAAoAAAAAAAAAIQCt&#10;T9sHyh4AAMoeAAAVAAAAAAAAAAAAAAAAADAhAABkcnMvbWVkaWEvaW1hZ2UyLmpwZWdQSwECLQAU&#10;AAYACAAAACEATJtooeAAAAAJAQAADwAAAAAAAAAAAAAAAAAtQAAAZHJzL2Rvd25yZXYueG1sUEsB&#10;Ai0AFAAGAAgAAAAhABmUu8nDAAAApwEAABkAAAAAAAAAAAAAAAAAOkEAAGRycy9fcmVscy9lMm9E&#10;b2MueG1sLnJlbHNQSwUGAAAAAAcABwDAAQAANE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0" o:spid="_x0000_s1027" type="#_x0000_t75" alt="simbolo_redondo_azul_fundobranco.jpg" style="position:absolute;left:6683;top:3108;width:785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gawAAAANsAAAAPAAAAZHJzL2Rvd25yZXYueG1sRE/bisIw&#10;EH0X/Icwgi+i6bogtRpFBFFYWPHyAUMzNsVmUppsW/9+s7Dg2xzOddbb3laipcaXjhV8zBIQxLnT&#10;JRcK7rfDNAXhA7LGyjEpeJGH7WY4WGOmXccXaq+hEDGEfYYKTAh1JqXPDVn0M1cTR+7hGoshwqaQ&#10;usEuhttKzpNkIS2WHBsM1rQ3lD+vP1bBoXNy8mXaMz0Xhf1Ou/K4X76UGo/63QpEoD68xf/uk47z&#10;P+Hvl3iA3PwCAAD//wMAUEsBAi0AFAAGAAgAAAAhANvh9svuAAAAhQEAABMAAAAAAAAAAAAAAAAA&#10;AAAAAFtDb250ZW50X1R5cGVzXS54bWxQSwECLQAUAAYACAAAACEAWvQsW78AAAAVAQAACwAAAAAA&#10;AAAAAAAAAAAfAQAAX3JlbHMvLnJlbHNQSwECLQAUAAYACAAAACEARFHoGsAAAADbAAAADwAAAAAA&#10;AAAAAAAAAAAHAgAAZHJzL2Rvd25yZXYueG1sUEsFBgAAAAADAAMAtwAAAPQCAAAAAA==&#10;">
                  <v:imagedata r:id="rId7" o:title="simbolo_redondo_azul_fundobranco"/>
                </v:shape>
                <v:shape id="Picture 7" o:spid="_x0000_s1028" type="#_x0000_t75" alt="NOVO LOGO_2016 FEV" style="position:absolute;left:4969;top:3155;width:1412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0PwgAAANwAAAAPAAAAZHJzL2Rvd25yZXYueG1sRE/LasJA&#10;FN0X/IfhCt3VGUspIXUUCQhdCNq0kO0lc02CmTsxM+bh13cWhS4P573ZTbYVA/W+caxhvVIgiEtn&#10;Gq40/HwfXhIQPiAbbB2Thpk87LaLpw2mxo38RUMeKhFD2KeooQ6hS6X0ZU0W/cp1xJG7uN5iiLCv&#10;pOlxjOG2la9KvUuLDceGGjvKaiqv+d1qKHLM7id1UPl6Lo4Pc25uU5Fp/byc9h8gAk3hX/zn/jQa&#10;3pI4P56JR0BufwEAAP//AwBQSwECLQAUAAYACAAAACEA2+H2y+4AAACFAQAAEwAAAAAAAAAAAAAA&#10;AAAAAAAAW0NvbnRlbnRfVHlwZXNdLnhtbFBLAQItABQABgAIAAAAIQBa9CxbvwAAABUBAAALAAAA&#10;AAAAAAAAAAAAAB8BAABfcmVscy8ucmVsc1BLAQItABQABgAIAAAAIQB/Kq0PwgAAANwAAAAPAAAA&#10;AAAAAAAAAAAAAAcCAABkcnMvZG93bnJldi54bWxQSwUGAAAAAAMAAwC3AAAA9gIAAAAA&#10;">
                  <v:imagedata r:id="rId8" o:title="NOVO LOGO_2016 FEV" croptop="8248f" cropbottom="10891f" cropleft="4082f" cropright="4050f"/>
                </v:shape>
              </v:group>
            </w:pict>
          </mc:Fallback>
        </mc:AlternateContent>
      </w:r>
      <w:r>
        <w:rPr>
          <w:rFonts w:ascii="Trebuchet MS" w:eastAsia="Calibri" w:hAnsi="Trebuchet MS"/>
          <w:smallCaps/>
          <w:sz w:val="24"/>
          <w:lang w:val="pt-PT"/>
        </w:rPr>
        <w:t xml:space="preserve">       </w:t>
      </w:r>
      <w:r w:rsidRPr="004324BA">
        <w:rPr>
          <w:rFonts w:ascii="Trebuchet MS" w:eastAsia="Calibri" w:hAnsi="Trebuchet MS"/>
          <w:smallCaps/>
          <w:sz w:val="24"/>
          <w:lang w:val="pt-PT"/>
        </w:rPr>
        <w:t>Agrupamento de Escolas Alexandre Herculano</w:t>
      </w:r>
    </w:p>
    <w:p w14:paraId="16F28FFD" w14:textId="32D5AE9E" w:rsidR="00586E57" w:rsidRPr="008D2E39" w:rsidRDefault="0055117F" w:rsidP="00586E57">
      <w:pPr>
        <w:tabs>
          <w:tab w:val="center" w:pos="4252"/>
          <w:tab w:val="right" w:pos="8504"/>
        </w:tabs>
        <w:spacing w:line="276" w:lineRule="auto"/>
        <w:jc w:val="center"/>
        <w:rPr>
          <w:rFonts w:ascii="Trebuchet MS" w:eastAsia="Calibri" w:hAnsi="Trebuchet MS"/>
          <w:smallCaps/>
          <w:lang w:val="pt-PT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80F7548" wp14:editId="79BAE777">
            <wp:simplePos x="0" y="0"/>
            <wp:positionH relativeFrom="margin">
              <wp:posOffset>5461000</wp:posOffset>
            </wp:positionH>
            <wp:positionV relativeFrom="paragraph">
              <wp:posOffset>48260</wp:posOffset>
            </wp:positionV>
            <wp:extent cx="1388195" cy="978299"/>
            <wp:effectExtent l="0" t="0" r="2540" b="0"/>
            <wp:wrapTight wrapText="bothSides">
              <wp:wrapPolygon edited="0">
                <wp:start x="0" y="0"/>
                <wp:lineTo x="0" y="21039"/>
                <wp:lineTo x="21343" y="21039"/>
                <wp:lineTo x="2134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95" cy="97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A9B79" w14:textId="5AB605A4" w:rsidR="00586E57" w:rsidRPr="008D2E39" w:rsidRDefault="00586E57" w:rsidP="00586E57">
      <w:pPr>
        <w:tabs>
          <w:tab w:val="left" w:pos="1530"/>
          <w:tab w:val="center" w:pos="4252"/>
          <w:tab w:val="right" w:pos="8504"/>
        </w:tabs>
        <w:spacing w:line="276" w:lineRule="auto"/>
        <w:jc w:val="center"/>
        <w:rPr>
          <w:rFonts w:ascii="Trebuchet MS" w:eastAsia="Calibri" w:hAnsi="Trebuchet MS"/>
          <w:lang w:val="pt-PT"/>
        </w:rPr>
      </w:pPr>
    </w:p>
    <w:p w14:paraId="4A7B647F" w14:textId="1039C1DC" w:rsidR="00586E57" w:rsidRPr="004324BA" w:rsidRDefault="00586E57" w:rsidP="00586E57">
      <w:pPr>
        <w:tabs>
          <w:tab w:val="left" w:pos="1530"/>
          <w:tab w:val="center" w:pos="4252"/>
          <w:tab w:val="right" w:pos="8504"/>
        </w:tabs>
        <w:spacing w:line="276" w:lineRule="auto"/>
        <w:jc w:val="center"/>
        <w:rPr>
          <w:rFonts w:ascii="Trebuchet MS" w:eastAsia="Calibri" w:hAnsi="Trebuchet MS"/>
          <w:sz w:val="16"/>
          <w:lang w:val="pt-PT"/>
        </w:rPr>
      </w:pPr>
      <w:r>
        <w:rPr>
          <w:rFonts w:ascii="Trebuchet MS" w:eastAsia="Calibri" w:hAnsi="Trebuchet MS"/>
          <w:sz w:val="16"/>
          <w:lang w:val="pt-PT"/>
        </w:rPr>
        <w:t xml:space="preserve">                               </w:t>
      </w:r>
      <w:r w:rsidR="0055117F">
        <w:rPr>
          <w:rFonts w:ascii="Trebuchet MS" w:eastAsia="Calibri" w:hAnsi="Trebuchet MS"/>
          <w:sz w:val="16"/>
          <w:lang w:val="pt-PT"/>
        </w:rPr>
        <w:t xml:space="preserve">             </w:t>
      </w:r>
      <w:r>
        <w:rPr>
          <w:rFonts w:ascii="Trebuchet MS" w:eastAsia="Calibri" w:hAnsi="Trebuchet MS"/>
          <w:sz w:val="16"/>
          <w:lang w:val="pt-PT"/>
        </w:rPr>
        <w:t xml:space="preserve">    </w:t>
      </w:r>
      <w:r w:rsidRPr="004324BA">
        <w:rPr>
          <w:rFonts w:ascii="Trebuchet MS" w:eastAsia="Calibri" w:hAnsi="Trebuchet MS"/>
          <w:sz w:val="16"/>
          <w:lang w:val="pt-PT"/>
        </w:rPr>
        <w:t xml:space="preserve">Quinta do Mergulhão – </w:t>
      </w:r>
      <w:proofErr w:type="spellStart"/>
      <w:r w:rsidRPr="004324BA">
        <w:rPr>
          <w:rFonts w:ascii="Trebuchet MS" w:eastAsia="Calibri" w:hAnsi="Trebuchet MS"/>
          <w:sz w:val="16"/>
          <w:lang w:val="pt-PT"/>
        </w:rPr>
        <w:t>Sr</w:t>
      </w:r>
      <w:proofErr w:type="spellEnd"/>
      <w:r w:rsidRPr="004324BA">
        <w:rPr>
          <w:rFonts w:ascii="Trebuchet MS" w:eastAsia="Calibri" w:hAnsi="Trebuchet MS"/>
          <w:sz w:val="16"/>
          <w:lang w:val="pt-PT"/>
        </w:rPr>
        <w:t>ª. da Guia – 2005-075 Santarém</w:t>
      </w:r>
    </w:p>
    <w:p w14:paraId="7ACB3992" w14:textId="5CAFA37B" w:rsidR="00586E57" w:rsidRDefault="00586E57" w:rsidP="00586E57">
      <w:pPr>
        <w:spacing w:line="276" w:lineRule="auto"/>
        <w:jc w:val="center"/>
        <w:rPr>
          <w:rStyle w:val="Hiperligao"/>
          <w:rFonts w:ascii="Trebuchet MS" w:eastAsia="Calibri" w:hAnsi="Trebuchet MS"/>
          <w:sz w:val="16"/>
          <w:lang w:val="pt-PT"/>
        </w:rPr>
      </w:pPr>
      <w:r>
        <w:rPr>
          <w:rFonts w:ascii="Trebuchet MS" w:eastAsia="Calibri" w:hAnsi="Trebuchet MS"/>
          <w:sz w:val="16"/>
          <w:lang w:val="pt-PT"/>
        </w:rPr>
        <w:t xml:space="preserve">                             </w:t>
      </w:r>
      <w:r w:rsidR="0055117F">
        <w:rPr>
          <w:rFonts w:ascii="Trebuchet MS" w:eastAsia="Calibri" w:hAnsi="Trebuchet MS"/>
          <w:sz w:val="16"/>
          <w:lang w:val="pt-PT"/>
        </w:rPr>
        <w:t xml:space="preserve">                 </w:t>
      </w:r>
      <w:r>
        <w:rPr>
          <w:rFonts w:ascii="Trebuchet MS" w:eastAsia="Calibri" w:hAnsi="Trebuchet MS"/>
          <w:sz w:val="16"/>
          <w:lang w:val="pt-PT"/>
        </w:rPr>
        <w:t xml:space="preserve">  </w:t>
      </w:r>
      <w:proofErr w:type="spellStart"/>
      <w:r w:rsidRPr="004324BA">
        <w:rPr>
          <w:rFonts w:ascii="Trebuchet MS" w:eastAsia="Calibri" w:hAnsi="Trebuchet MS"/>
          <w:sz w:val="16"/>
          <w:lang w:val="pt-PT"/>
        </w:rPr>
        <w:t>Telf</w:t>
      </w:r>
      <w:proofErr w:type="spellEnd"/>
      <w:r w:rsidRPr="004324BA">
        <w:rPr>
          <w:rFonts w:ascii="Trebuchet MS" w:eastAsia="Calibri" w:hAnsi="Trebuchet MS"/>
          <w:sz w:val="16"/>
          <w:lang w:val="pt-PT"/>
        </w:rPr>
        <w:t xml:space="preserve">: </w:t>
      </w:r>
      <w:proofErr w:type="gramStart"/>
      <w:r w:rsidRPr="004324BA">
        <w:rPr>
          <w:rFonts w:ascii="Trebuchet MS" w:eastAsia="Calibri" w:hAnsi="Trebuchet MS"/>
          <w:sz w:val="16"/>
          <w:lang w:val="pt-PT"/>
        </w:rPr>
        <w:t xml:space="preserve">243309420  </w:t>
      </w:r>
      <w:r w:rsidRPr="004324BA">
        <w:rPr>
          <w:rFonts w:ascii="Trebuchet MS" w:eastAsia="Calibri" w:hAnsi="Trebuchet MS"/>
          <w:color w:val="808080"/>
          <w:sz w:val="16"/>
          <w:lang w:val="pt-PT"/>
        </w:rPr>
        <w:t>|</w:t>
      </w:r>
      <w:proofErr w:type="gramEnd"/>
      <w:r>
        <w:rPr>
          <w:rFonts w:ascii="Trebuchet MS" w:eastAsia="Calibri" w:hAnsi="Trebuchet MS"/>
          <w:color w:val="808080"/>
          <w:sz w:val="16"/>
          <w:lang w:val="pt-PT"/>
        </w:rPr>
        <w:t xml:space="preserve"> </w:t>
      </w:r>
      <w:r w:rsidRPr="00EC16AA">
        <w:rPr>
          <w:rFonts w:ascii="Trebuchet MS" w:eastAsia="Calibri" w:hAnsi="Trebuchet MS"/>
          <w:sz w:val="16"/>
          <w:lang w:val="pt-PT"/>
        </w:rPr>
        <w:t>961320515</w:t>
      </w:r>
      <w:r w:rsidRPr="004324BA">
        <w:rPr>
          <w:rFonts w:ascii="Trebuchet MS" w:eastAsia="Calibri" w:hAnsi="Trebuchet MS"/>
          <w:sz w:val="16"/>
          <w:lang w:val="pt-PT"/>
        </w:rPr>
        <w:t xml:space="preserve"> </w:t>
      </w:r>
      <w:r w:rsidRPr="004324BA">
        <w:rPr>
          <w:rFonts w:ascii="Trebuchet MS" w:eastAsia="Calibri" w:hAnsi="Trebuchet MS"/>
          <w:color w:val="808080"/>
          <w:sz w:val="16"/>
          <w:lang w:val="pt-PT"/>
        </w:rPr>
        <w:t>|</w:t>
      </w:r>
      <w:r w:rsidRPr="004324BA">
        <w:rPr>
          <w:rFonts w:ascii="Trebuchet MS" w:eastAsia="Calibri" w:hAnsi="Trebuchet MS"/>
          <w:sz w:val="16"/>
          <w:lang w:val="pt-PT"/>
        </w:rPr>
        <w:t xml:space="preserve">  E-mail: </w:t>
      </w:r>
      <w:hyperlink r:id="rId10" w:history="1">
        <w:r w:rsidRPr="004324BA">
          <w:rPr>
            <w:rStyle w:val="Hiperligao"/>
            <w:rFonts w:ascii="Trebuchet MS" w:eastAsia="Calibri" w:hAnsi="Trebuchet MS"/>
            <w:sz w:val="16"/>
            <w:lang w:val="pt-PT"/>
          </w:rPr>
          <w:t>secretaria@ae-aherculano.pt</w:t>
        </w:r>
      </w:hyperlink>
    </w:p>
    <w:p w14:paraId="1A8C529F" w14:textId="4C334277" w:rsidR="00586E57" w:rsidRDefault="00586E57" w:rsidP="00586E57">
      <w:pPr>
        <w:spacing w:line="276" w:lineRule="auto"/>
        <w:jc w:val="center"/>
        <w:rPr>
          <w:rStyle w:val="Hiperligao"/>
          <w:rFonts w:ascii="Trebuchet MS" w:eastAsia="Calibri" w:hAnsi="Trebuchet MS"/>
          <w:sz w:val="16"/>
        </w:rPr>
      </w:pPr>
    </w:p>
    <w:p w14:paraId="6589B32F" w14:textId="6EABF7C0" w:rsidR="00D803F2" w:rsidRDefault="00D803F2" w:rsidP="00586E57">
      <w:pPr>
        <w:spacing w:line="276" w:lineRule="auto"/>
        <w:jc w:val="center"/>
        <w:rPr>
          <w:rStyle w:val="Hiperligao"/>
          <w:rFonts w:ascii="Trebuchet MS" w:eastAsia="Calibri" w:hAnsi="Trebuchet MS"/>
          <w:sz w:val="16"/>
        </w:rPr>
      </w:pPr>
    </w:p>
    <w:p w14:paraId="006E52F1" w14:textId="3C8E570C" w:rsidR="00D803F2" w:rsidRPr="001E1519" w:rsidRDefault="004E2459" w:rsidP="001E1519">
      <w:pPr>
        <w:spacing w:line="276" w:lineRule="auto"/>
        <w:jc w:val="center"/>
        <w:rPr>
          <w:rStyle w:val="Hiperligao"/>
          <w:rFonts w:ascii="Trebuchet MS" w:eastAsia="Calibri" w:hAnsi="Trebuchet MS"/>
          <w:b/>
          <w:bCs/>
          <w:color w:val="000000" w:themeColor="text1"/>
          <w:sz w:val="28"/>
          <w:szCs w:val="28"/>
          <w:u w:val="none"/>
        </w:rPr>
      </w:pPr>
      <w:r>
        <w:rPr>
          <w:rStyle w:val="Hiperligao"/>
          <w:rFonts w:ascii="Trebuchet MS" w:eastAsia="Calibri" w:hAnsi="Trebuchet MS"/>
          <w:b/>
          <w:bCs/>
          <w:color w:val="000000" w:themeColor="text1"/>
          <w:sz w:val="28"/>
          <w:szCs w:val="28"/>
          <w:u w:val="none"/>
        </w:rPr>
        <w:t xml:space="preserve">                      </w:t>
      </w:r>
      <w:r w:rsidR="00D803F2" w:rsidRPr="00D803F2">
        <w:rPr>
          <w:rStyle w:val="Hiperligao"/>
          <w:rFonts w:ascii="Trebuchet MS" w:eastAsia="Calibri" w:hAnsi="Trebuchet MS"/>
          <w:b/>
          <w:bCs/>
          <w:color w:val="000000" w:themeColor="text1"/>
          <w:sz w:val="28"/>
          <w:szCs w:val="28"/>
          <w:u w:val="none"/>
        </w:rPr>
        <w:t>ALERTA AO SAL</w:t>
      </w:r>
    </w:p>
    <w:p w14:paraId="564C6D3F" w14:textId="03408939" w:rsidR="00D803F2" w:rsidRPr="00D803F2" w:rsidRDefault="001E1519" w:rsidP="00586E57">
      <w:pPr>
        <w:spacing w:line="276" w:lineRule="auto"/>
        <w:jc w:val="center"/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</w:pPr>
      <w:proofErr w:type="spellStart"/>
      <w:r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>Grelha</w:t>
      </w:r>
      <w:proofErr w:type="spellEnd"/>
      <w:r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 xml:space="preserve"> - </w:t>
      </w:r>
      <w:proofErr w:type="spellStart"/>
      <w:r w:rsidR="00D803F2" w:rsidRPr="00D803F2"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>Identificação</w:t>
      </w:r>
      <w:proofErr w:type="spellEnd"/>
      <w:r w:rsidR="00D803F2" w:rsidRPr="00D803F2"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 xml:space="preserve"> do </w:t>
      </w:r>
      <w:proofErr w:type="spellStart"/>
      <w:r w:rsidR="00D803F2" w:rsidRPr="00D803F2"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>produto</w:t>
      </w:r>
      <w:proofErr w:type="spellEnd"/>
      <w:r w:rsidR="00D803F2" w:rsidRPr="00D803F2"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 xml:space="preserve"> e </w:t>
      </w:r>
      <w:proofErr w:type="spellStart"/>
      <w:r w:rsidR="00D803F2" w:rsidRPr="00D803F2"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>seu</w:t>
      </w:r>
      <w:proofErr w:type="spellEnd"/>
      <w:r w:rsidR="00D803F2" w:rsidRPr="00D803F2"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D803F2" w:rsidRPr="00D803F2"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>registo</w:t>
      </w:r>
      <w:proofErr w:type="spellEnd"/>
      <w:r w:rsidR="00D803F2" w:rsidRPr="00D803F2"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D803F2" w:rsidRPr="00D803F2"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>em</w:t>
      </w:r>
      <w:proofErr w:type="spellEnd"/>
      <w:r w:rsidR="00D803F2" w:rsidRPr="00D803F2">
        <w:rPr>
          <w:rStyle w:val="Hiperligao"/>
          <w:rFonts w:ascii="Trebuchet MS" w:eastAsia="Calibri" w:hAnsi="Trebuchet MS"/>
          <w:b/>
          <w:bCs/>
          <w:color w:val="000000" w:themeColor="text1"/>
          <w:sz w:val="24"/>
          <w:szCs w:val="24"/>
          <w:u w:val="none"/>
        </w:rPr>
        <w:t xml:space="preserve"> Sal</w:t>
      </w:r>
    </w:p>
    <w:p w14:paraId="03C4CFB2" w14:textId="77777777" w:rsidR="00586E57" w:rsidRDefault="00586E57" w:rsidP="00586E57">
      <w:pPr>
        <w:spacing w:line="276" w:lineRule="auto"/>
        <w:jc w:val="center"/>
        <w:rPr>
          <w:rStyle w:val="Hiperligao"/>
          <w:rFonts w:ascii="Trebuchet MS" w:eastAsia="Calibri" w:hAnsi="Trebuchet MS"/>
          <w:sz w:val="16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835"/>
        <w:gridCol w:w="1944"/>
      </w:tblGrid>
      <w:tr w:rsidR="00D803F2" w14:paraId="12C928CD" w14:textId="77777777" w:rsidTr="0055117F">
        <w:tc>
          <w:tcPr>
            <w:tcW w:w="2547" w:type="dxa"/>
            <w:shd w:val="clear" w:color="auto" w:fill="F7CAAC" w:themeFill="accent2" w:themeFillTint="66"/>
          </w:tcPr>
          <w:p w14:paraId="02C9FEC6" w14:textId="793FA476" w:rsidR="00D803F2" w:rsidRPr="00586E57" w:rsidRDefault="00D803F2" w:rsidP="00586E57">
            <w:pPr>
              <w:spacing w:line="60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Produto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alimentar</w:t>
            </w:r>
            <w:proofErr w:type="spellEnd"/>
          </w:p>
        </w:tc>
        <w:tc>
          <w:tcPr>
            <w:tcW w:w="2410" w:type="dxa"/>
            <w:shd w:val="clear" w:color="auto" w:fill="F7CAAC" w:themeFill="accent2" w:themeFillTint="66"/>
          </w:tcPr>
          <w:p w14:paraId="723EFD7B" w14:textId="1A04640C" w:rsidR="00D803F2" w:rsidRDefault="00D803F2" w:rsidP="00586E57">
            <w:pPr>
              <w:spacing w:line="60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Imagem</w:t>
            </w:r>
            <w:proofErr w:type="spellEnd"/>
            <w:r>
              <w:rPr>
                <w:rFonts w:ascii="Trebuchet MS" w:hAnsi="Trebuchet MS"/>
              </w:rPr>
              <w:t xml:space="preserve"> do </w:t>
            </w:r>
            <w:proofErr w:type="spellStart"/>
            <w:r>
              <w:rPr>
                <w:rFonts w:ascii="Trebuchet MS" w:hAnsi="Trebuchet MS"/>
              </w:rPr>
              <w:t>produto</w:t>
            </w:r>
            <w:proofErr w:type="spellEnd"/>
          </w:p>
        </w:tc>
        <w:tc>
          <w:tcPr>
            <w:tcW w:w="2835" w:type="dxa"/>
            <w:shd w:val="clear" w:color="auto" w:fill="F7CAAC" w:themeFill="accent2" w:themeFillTint="66"/>
          </w:tcPr>
          <w:p w14:paraId="1A3FA27C" w14:textId="0AB886F0" w:rsidR="00D803F2" w:rsidRPr="00586E57" w:rsidRDefault="00D803F2" w:rsidP="00586E57">
            <w:pPr>
              <w:spacing w:line="60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Declaração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</w:rPr>
              <w:t>nutricional</w:t>
            </w:r>
            <w:proofErr w:type="spellEnd"/>
            <w:r>
              <w:rPr>
                <w:rFonts w:ascii="Trebuchet MS" w:hAnsi="Trebuchet MS"/>
              </w:rPr>
              <w:t xml:space="preserve">  por</w:t>
            </w:r>
            <w:proofErr w:type="gramEnd"/>
            <w:r>
              <w:rPr>
                <w:rFonts w:ascii="Trebuchet MS" w:hAnsi="Trebuchet MS"/>
              </w:rPr>
              <w:t xml:space="preserve">: </w:t>
            </w:r>
          </w:p>
        </w:tc>
        <w:tc>
          <w:tcPr>
            <w:tcW w:w="1944" w:type="dxa"/>
            <w:shd w:val="clear" w:color="auto" w:fill="F7CAAC" w:themeFill="accent2" w:themeFillTint="66"/>
          </w:tcPr>
          <w:p w14:paraId="16493D81" w14:textId="58C0185C" w:rsidR="00D803F2" w:rsidRPr="00586E57" w:rsidRDefault="00D803F2" w:rsidP="00586E57">
            <w:pPr>
              <w:spacing w:line="600" w:lineRule="auto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Quantidade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em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sal</w:t>
            </w:r>
            <w:proofErr w:type="spellEnd"/>
          </w:p>
        </w:tc>
      </w:tr>
      <w:tr w:rsidR="00D803F2" w14:paraId="742FAFA8" w14:textId="77777777" w:rsidTr="0055117F">
        <w:tc>
          <w:tcPr>
            <w:tcW w:w="2547" w:type="dxa"/>
            <w:shd w:val="clear" w:color="auto" w:fill="C5E0B3" w:themeFill="accent6" w:themeFillTint="66"/>
          </w:tcPr>
          <w:p w14:paraId="5F0EDD74" w14:textId="77777777" w:rsidR="0055117F" w:rsidRDefault="0055117F" w:rsidP="00D803F2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</w:p>
          <w:p w14:paraId="4A2EF705" w14:textId="2A3219A7" w:rsidR="00D803F2" w:rsidRPr="00D803F2" w:rsidRDefault="00D803F2" w:rsidP="00D803F2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1 - </w:t>
            </w:r>
            <w:proofErr w:type="spellStart"/>
            <w:r w:rsidRPr="00D803F2">
              <w:rPr>
                <w:rFonts w:ascii="Trebuchet MS" w:hAnsi="Trebuchet MS"/>
                <w:sz w:val="22"/>
                <w:szCs w:val="22"/>
              </w:rPr>
              <w:t>Polpa</w:t>
            </w:r>
            <w:proofErr w:type="spellEnd"/>
            <w:r w:rsidRPr="00D803F2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D803F2">
              <w:rPr>
                <w:rFonts w:ascii="Trebuchet MS" w:hAnsi="Trebuchet MS"/>
                <w:sz w:val="22"/>
                <w:szCs w:val="22"/>
              </w:rPr>
              <w:t>tomate</w:t>
            </w:r>
            <w:proofErr w:type="spellEnd"/>
          </w:p>
        </w:tc>
        <w:tc>
          <w:tcPr>
            <w:tcW w:w="2410" w:type="dxa"/>
          </w:tcPr>
          <w:p w14:paraId="0AD098DC" w14:textId="44107A03" w:rsidR="00D803F2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D4BDBE9" wp14:editId="0614DB9F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6350</wp:posOffset>
                  </wp:positionV>
                  <wp:extent cx="589280" cy="960120"/>
                  <wp:effectExtent l="0" t="0" r="1270" b="0"/>
                  <wp:wrapTight wrapText="bothSides">
                    <wp:wrapPolygon edited="0">
                      <wp:start x="0" y="0"/>
                      <wp:lineTo x="0" y="21000"/>
                      <wp:lineTo x="20948" y="21000"/>
                      <wp:lineTo x="20948" y="0"/>
                      <wp:lineTo x="0" y="0"/>
                    </wp:wrapPolygon>
                  </wp:wrapTight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992EE8" w14:textId="7BB0AE02" w:rsidR="00D803F2" w:rsidRDefault="00D803F2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0A4BD6C1" w14:textId="77777777" w:rsidR="0055117F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06C75DA7" w14:textId="4725A586" w:rsidR="00D803F2" w:rsidRPr="00586E57" w:rsidRDefault="00D803F2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100g</w:t>
            </w:r>
          </w:p>
        </w:tc>
        <w:tc>
          <w:tcPr>
            <w:tcW w:w="1944" w:type="dxa"/>
          </w:tcPr>
          <w:p w14:paraId="6678D817" w14:textId="77777777" w:rsidR="0055117F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29607330" w14:textId="1A7A721F" w:rsidR="00D803F2" w:rsidRPr="00586E57" w:rsidRDefault="008F2F35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0,15g</w:t>
            </w:r>
          </w:p>
        </w:tc>
      </w:tr>
      <w:tr w:rsidR="00D803F2" w14:paraId="5714DF30" w14:textId="77777777" w:rsidTr="0055117F">
        <w:trPr>
          <w:trHeight w:val="1539"/>
        </w:trPr>
        <w:tc>
          <w:tcPr>
            <w:tcW w:w="2547" w:type="dxa"/>
            <w:shd w:val="clear" w:color="auto" w:fill="C5E0B3" w:themeFill="accent6" w:themeFillTint="66"/>
          </w:tcPr>
          <w:p w14:paraId="0DD11C29" w14:textId="77777777" w:rsidR="0055117F" w:rsidRDefault="0055117F" w:rsidP="00586E57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</w:p>
          <w:p w14:paraId="6472BB36" w14:textId="4AA74363" w:rsidR="00D803F2" w:rsidRPr="00D803F2" w:rsidRDefault="00D803F2" w:rsidP="00586E57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  <w:r w:rsidRPr="00D803F2">
              <w:rPr>
                <w:rFonts w:ascii="Trebuchet MS" w:hAnsi="Trebuchet MS"/>
                <w:sz w:val="22"/>
                <w:szCs w:val="22"/>
              </w:rPr>
              <w:t xml:space="preserve">2 – </w:t>
            </w:r>
            <w:proofErr w:type="spellStart"/>
            <w:r w:rsidRPr="00D803F2">
              <w:rPr>
                <w:rFonts w:ascii="Trebuchet MS" w:hAnsi="Trebuchet MS"/>
                <w:sz w:val="22"/>
                <w:szCs w:val="22"/>
              </w:rPr>
              <w:t>Manteiga</w:t>
            </w:r>
            <w:proofErr w:type="spellEnd"/>
            <w:r w:rsidRPr="00D803F2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D803F2">
              <w:rPr>
                <w:rFonts w:ascii="Trebuchet MS" w:hAnsi="Trebuchet MS"/>
                <w:sz w:val="22"/>
                <w:szCs w:val="22"/>
              </w:rPr>
              <w:t>magra</w:t>
            </w:r>
            <w:proofErr w:type="spellEnd"/>
          </w:p>
        </w:tc>
        <w:tc>
          <w:tcPr>
            <w:tcW w:w="2410" w:type="dxa"/>
          </w:tcPr>
          <w:p w14:paraId="1C084041" w14:textId="227623DE" w:rsidR="00D803F2" w:rsidRDefault="001E1519" w:rsidP="001E1519">
            <w:pPr>
              <w:spacing w:line="600" w:lineRule="auto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3F13B4E" wp14:editId="2F55F1D5">
                  <wp:simplePos x="0" y="0"/>
                  <wp:positionH relativeFrom="margin">
                    <wp:posOffset>222250</wp:posOffset>
                  </wp:positionH>
                  <wp:positionV relativeFrom="paragraph">
                    <wp:posOffset>161290</wp:posOffset>
                  </wp:positionV>
                  <wp:extent cx="108966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147" y="21180"/>
                      <wp:lineTo x="21147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E910416" w14:textId="77777777" w:rsidR="001E1519" w:rsidRDefault="001E1519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2084F823" w14:textId="119CFC8A" w:rsidR="00D803F2" w:rsidRPr="00586E57" w:rsidRDefault="00D803F2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100g</w:t>
            </w:r>
          </w:p>
        </w:tc>
        <w:tc>
          <w:tcPr>
            <w:tcW w:w="1944" w:type="dxa"/>
          </w:tcPr>
          <w:p w14:paraId="12F35F8F" w14:textId="77777777" w:rsidR="001E1519" w:rsidRDefault="001E1519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28301150" w14:textId="2C56A48C" w:rsidR="00D803F2" w:rsidRPr="00586E57" w:rsidRDefault="008F2F35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1,47g</w:t>
            </w:r>
          </w:p>
        </w:tc>
      </w:tr>
      <w:tr w:rsidR="00D803F2" w14:paraId="1592347C" w14:textId="77777777" w:rsidTr="0055117F">
        <w:trPr>
          <w:trHeight w:val="1546"/>
        </w:trPr>
        <w:tc>
          <w:tcPr>
            <w:tcW w:w="2547" w:type="dxa"/>
            <w:shd w:val="clear" w:color="auto" w:fill="C5E0B3" w:themeFill="accent6" w:themeFillTint="66"/>
          </w:tcPr>
          <w:p w14:paraId="61E7365D" w14:textId="77777777" w:rsidR="0055117F" w:rsidRDefault="00D803F2" w:rsidP="00586E57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3 –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Atum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em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óleo</w:t>
            </w:r>
            <w:proofErr w:type="spellEnd"/>
          </w:p>
          <w:p w14:paraId="56C305F5" w14:textId="4DE78EF4" w:rsidR="0055117F" w:rsidRPr="0055117F" w:rsidRDefault="00D803F2" w:rsidP="0055117F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vegetal</w:t>
            </w:r>
          </w:p>
        </w:tc>
        <w:tc>
          <w:tcPr>
            <w:tcW w:w="2410" w:type="dxa"/>
          </w:tcPr>
          <w:p w14:paraId="23F92B86" w14:textId="358E7CF4" w:rsidR="00D803F2" w:rsidRDefault="001E1519" w:rsidP="001E1519">
            <w:pPr>
              <w:spacing w:line="600" w:lineRule="auto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5C61F3" wp14:editId="671C2C2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175260</wp:posOffset>
                  </wp:positionV>
                  <wp:extent cx="1089660" cy="636270"/>
                  <wp:effectExtent l="0" t="0" r="0" b="0"/>
                  <wp:wrapTight wrapText="bothSides">
                    <wp:wrapPolygon edited="0">
                      <wp:start x="0" y="0"/>
                      <wp:lineTo x="0" y="20695"/>
                      <wp:lineTo x="21147" y="20695"/>
                      <wp:lineTo x="21147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384F9693" w14:textId="77777777" w:rsidR="001E1519" w:rsidRDefault="001E1519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12C879D3" w14:textId="6ACF9337" w:rsidR="00D803F2" w:rsidRPr="00586E57" w:rsidRDefault="00D803F2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100g</w:t>
            </w:r>
          </w:p>
        </w:tc>
        <w:tc>
          <w:tcPr>
            <w:tcW w:w="1944" w:type="dxa"/>
          </w:tcPr>
          <w:p w14:paraId="008E368E" w14:textId="77777777" w:rsidR="001E1519" w:rsidRDefault="001E1519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2FF643C2" w14:textId="56D22FBC" w:rsidR="0055117F" w:rsidRPr="0055117F" w:rsidRDefault="008F2F35" w:rsidP="0055117F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0,70g</w:t>
            </w:r>
          </w:p>
        </w:tc>
      </w:tr>
      <w:tr w:rsidR="00D803F2" w14:paraId="200C47C5" w14:textId="77777777" w:rsidTr="0055117F">
        <w:trPr>
          <w:trHeight w:val="1540"/>
        </w:trPr>
        <w:tc>
          <w:tcPr>
            <w:tcW w:w="2547" w:type="dxa"/>
            <w:shd w:val="clear" w:color="auto" w:fill="C5E0B3" w:themeFill="accent6" w:themeFillTint="66"/>
          </w:tcPr>
          <w:p w14:paraId="227DAECA" w14:textId="77777777" w:rsidR="0055117F" w:rsidRDefault="0055117F" w:rsidP="00586E57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</w:p>
          <w:p w14:paraId="24F425B5" w14:textId="41422B23" w:rsidR="00D803F2" w:rsidRPr="00D803F2" w:rsidRDefault="00D803F2" w:rsidP="00586E57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4 –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Salsichas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em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frasco</w:t>
            </w:r>
            <w:proofErr w:type="spellEnd"/>
          </w:p>
        </w:tc>
        <w:tc>
          <w:tcPr>
            <w:tcW w:w="2410" w:type="dxa"/>
          </w:tcPr>
          <w:p w14:paraId="14BF302F" w14:textId="4DCF69E4" w:rsidR="0055117F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D2465" wp14:editId="44A4DAB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83185</wp:posOffset>
                  </wp:positionV>
                  <wp:extent cx="482600" cy="789305"/>
                  <wp:effectExtent l="0" t="0" r="0" b="0"/>
                  <wp:wrapTight wrapText="bothSides">
                    <wp:wrapPolygon edited="0">
                      <wp:start x="0" y="0"/>
                      <wp:lineTo x="0" y="20853"/>
                      <wp:lineTo x="20463" y="20853"/>
                      <wp:lineTo x="20463" y="0"/>
                      <wp:lineTo x="0" y="0"/>
                    </wp:wrapPolygon>
                  </wp:wrapTight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B83DB" w14:textId="1BE57BE9" w:rsidR="00D803F2" w:rsidRDefault="00D803F2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0847D33B" w14:textId="77777777" w:rsidR="0055117F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45574E1F" w14:textId="291E3E46" w:rsidR="00D803F2" w:rsidRPr="00586E57" w:rsidRDefault="00D803F2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100g</w:t>
            </w:r>
          </w:p>
        </w:tc>
        <w:tc>
          <w:tcPr>
            <w:tcW w:w="1944" w:type="dxa"/>
          </w:tcPr>
          <w:p w14:paraId="1B3CCBB4" w14:textId="77777777" w:rsidR="0055117F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415CCC09" w14:textId="0A7BC67D" w:rsidR="0055117F" w:rsidRPr="00586E57" w:rsidRDefault="008F2F35" w:rsidP="0055117F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1,90g</w:t>
            </w:r>
          </w:p>
        </w:tc>
      </w:tr>
      <w:tr w:rsidR="00D803F2" w14:paraId="4622B68C" w14:textId="77777777" w:rsidTr="0055117F">
        <w:trPr>
          <w:trHeight w:val="1484"/>
        </w:trPr>
        <w:tc>
          <w:tcPr>
            <w:tcW w:w="2547" w:type="dxa"/>
            <w:shd w:val="clear" w:color="auto" w:fill="C5E0B3" w:themeFill="accent6" w:themeFillTint="66"/>
          </w:tcPr>
          <w:p w14:paraId="2155136C" w14:textId="77777777" w:rsidR="0055117F" w:rsidRDefault="0055117F" w:rsidP="00586E57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</w:p>
          <w:p w14:paraId="122A0385" w14:textId="70A5BD1E" w:rsidR="00D803F2" w:rsidRPr="00D803F2" w:rsidRDefault="00D803F2" w:rsidP="00586E57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5 -</w:t>
            </w:r>
            <w:proofErr w:type="spellStart"/>
            <w:r w:rsidR="008F2F35">
              <w:rPr>
                <w:rFonts w:ascii="Trebuchet MS" w:hAnsi="Trebuchet MS"/>
                <w:sz w:val="22"/>
                <w:szCs w:val="22"/>
              </w:rPr>
              <w:t>Leite</w:t>
            </w:r>
            <w:proofErr w:type="spellEnd"/>
            <w:r w:rsidR="008F2F3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8F2F35">
              <w:rPr>
                <w:rFonts w:ascii="Trebuchet MS" w:hAnsi="Trebuchet MS"/>
                <w:sz w:val="22"/>
                <w:szCs w:val="22"/>
              </w:rPr>
              <w:t>meio</w:t>
            </w:r>
            <w:proofErr w:type="spellEnd"/>
            <w:r w:rsidR="008F2F35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="008F2F35">
              <w:rPr>
                <w:rFonts w:ascii="Trebuchet MS" w:hAnsi="Trebuchet MS"/>
                <w:sz w:val="22"/>
                <w:szCs w:val="22"/>
              </w:rPr>
              <w:t>gordo</w:t>
            </w:r>
            <w:proofErr w:type="spellEnd"/>
          </w:p>
        </w:tc>
        <w:tc>
          <w:tcPr>
            <w:tcW w:w="2410" w:type="dxa"/>
          </w:tcPr>
          <w:p w14:paraId="0B34C912" w14:textId="334299AF" w:rsidR="0055117F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F6093CF" wp14:editId="3414E12B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97155</wp:posOffset>
                  </wp:positionV>
                  <wp:extent cx="472440" cy="721360"/>
                  <wp:effectExtent l="0" t="0" r="3810" b="2540"/>
                  <wp:wrapTight wrapText="bothSides">
                    <wp:wrapPolygon edited="0">
                      <wp:start x="0" y="0"/>
                      <wp:lineTo x="0" y="21106"/>
                      <wp:lineTo x="20903" y="21106"/>
                      <wp:lineTo x="20903" y="0"/>
                      <wp:lineTo x="0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77962A" w14:textId="23DEBE98" w:rsidR="00D803F2" w:rsidRPr="00586E57" w:rsidRDefault="00D803F2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835" w:type="dxa"/>
          </w:tcPr>
          <w:p w14:paraId="7DE600E2" w14:textId="77777777" w:rsidR="0055117F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70D5CC92" w14:textId="5B3AE813" w:rsidR="00D803F2" w:rsidRPr="00586E57" w:rsidRDefault="008F2F35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 ml</w:t>
            </w:r>
          </w:p>
        </w:tc>
        <w:tc>
          <w:tcPr>
            <w:tcW w:w="1944" w:type="dxa"/>
          </w:tcPr>
          <w:p w14:paraId="2EE8B6FE" w14:textId="77777777" w:rsidR="0055117F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5515F346" w14:textId="6C7BFB28" w:rsidR="0055117F" w:rsidRPr="00586E57" w:rsidRDefault="008F2F35" w:rsidP="0055117F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0,10g</w:t>
            </w:r>
          </w:p>
        </w:tc>
      </w:tr>
      <w:tr w:rsidR="00D803F2" w14:paraId="16F5DB96" w14:textId="77777777" w:rsidTr="0055117F">
        <w:tc>
          <w:tcPr>
            <w:tcW w:w="2547" w:type="dxa"/>
            <w:shd w:val="clear" w:color="auto" w:fill="C5E0B3" w:themeFill="accent6" w:themeFillTint="66"/>
          </w:tcPr>
          <w:p w14:paraId="3CC1E4D6" w14:textId="6695DEF5" w:rsidR="00D803F2" w:rsidRPr="00D803F2" w:rsidRDefault="008F2F35" w:rsidP="00586E57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6 –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Feijão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manteiga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em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frasco</w:t>
            </w:r>
            <w:proofErr w:type="spellEnd"/>
          </w:p>
        </w:tc>
        <w:tc>
          <w:tcPr>
            <w:tcW w:w="2410" w:type="dxa"/>
          </w:tcPr>
          <w:p w14:paraId="191FB0FF" w14:textId="62187C21" w:rsidR="00D803F2" w:rsidRPr="00586E57" w:rsidRDefault="001E1519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05EDDD2" wp14:editId="57BC6844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1905</wp:posOffset>
                  </wp:positionV>
                  <wp:extent cx="502920" cy="80264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0455" y="21019"/>
                      <wp:lineTo x="20455" y="0"/>
                      <wp:lineTo x="0" y="0"/>
                    </wp:wrapPolygon>
                  </wp:wrapTight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5A25D09" w14:textId="77777777" w:rsidR="0055117F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7574C69F" w14:textId="63AED806" w:rsidR="00D803F2" w:rsidRPr="00586E57" w:rsidRDefault="008F2F35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100g</w:t>
            </w:r>
          </w:p>
        </w:tc>
        <w:tc>
          <w:tcPr>
            <w:tcW w:w="1944" w:type="dxa"/>
          </w:tcPr>
          <w:p w14:paraId="016398CF" w14:textId="77777777" w:rsidR="0055117F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1BF4BCA6" w14:textId="4591B1ED" w:rsidR="00D803F2" w:rsidRPr="00586E57" w:rsidRDefault="008F2F35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0,58g</w:t>
            </w:r>
          </w:p>
        </w:tc>
      </w:tr>
      <w:tr w:rsidR="00D803F2" w14:paraId="75ED3C2F" w14:textId="77777777" w:rsidTr="0055117F">
        <w:tc>
          <w:tcPr>
            <w:tcW w:w="2547" w:type="dxa"/>
            <w:shd w:val="clear" w:color="auto" w:fill="C5E0B3" w:themeFill="accent6" w:themeFillTint="66"/>
          </w:tcPr>
          <w:p w14:paraId="70F5D491" w14:textId="4E3B084F" w:rsidR="00D803F2" w:rsidRPr="00D803F2" w:rsidRDefault="008F2F35" w:rsidP="00586E57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7 –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Grão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bico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em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frasco</w:t>
            </w:r>
            <w:proofErr w:type="spellEnd"/>
          </w:p>
        </w:tc>
        <w:tc>
          <w:tcPr>
            <w:tcW w:w="2410" w:type="dxa"/>
          </w:tcPr>
          <w:p w14:paraId="7A9616C6" w14:textId="12E9D924" w:rsidR="00D803F2" w:rsidRPr="00586E57" w:rsidRDefault="001E1519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03C036F" wp14:editId="5A9E7893">
                  <wp:simplePos x="0" y="0"/>
                  <wp:positionH relativeFrom="margin">
                    <wp:posOffset>497840</wp:posOffset>
                  </wp:positionH>
                  <wp:positionV relativeFrom="paragraph">
                    <wp:posOffset>38100</wp:posOffset>
                  </wp:positionV>
                  <wp:extent cx="510540" cy="717550"/>
                  <wp:effectExtent l="0" t="0" r="3810" b="6350"/>
                  <wp:wrapTight wrapText="bothSides">
                    <wp:wrapPolygon edited="0">
                      <wp:start x="0" y="0"/>
                      <wp:lineTo x="0" y="21218"/>
                      <wp:lineTo x="20955" y="21218"/>
                      <wp:lineTo x="20955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94601FC" w14:textId="77777777" w:rsidR="001E1519" w:rsidRDefault="001E1519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21E8BF08" w14:textId="5A27F099" w:rsidR="00D803F2" w:rsidRPr="00586E57" w:rsidRDefault="008F2F35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100g</w:t>
            </w:r>
          </w:p>
        </w:tc>
        <w:tc>
          <w:tcPr>
            <w:tcW w:w="1944" w:type="dxa"/>
          </w:tcPr>
          <w:p w14:paraId="77CADF40" w14:textId="77777777" w:rsidR="001E1519" w:rsidRDefault="001E1519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78F54F39" w14:textId="5544566B" w:rsidR="0055117F" w:rsidRPr="00586E57" w:rsidRDefault="008F2F35" w:rsidP="0055117F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0,50g</w:t>
            </w:r>
          </w:p>
        </w:tc>
      </w:tr>
      <w:tr w:rsidR="008F2F35" w14:paraId="7C4CA9EF" w14:textId="77777777" w:rsidTr="0055117F">
        <w:tc>
          <w:tcPr>
            <w:tcW w:w="2547" w:type="dxa"/>
            <w:shd w:val="clear" w:color="auto" w:fill="C5E0B3" w:themeFill="accent6" w:themeFillTint="66"/>
          </w:tcPr>
          <w:p w14:paraId="11728003" w14:textId="77777777" w:rsidR="0055117F" w:rsidRDefault="0055117F" w:rsidP="00586E57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</w:p>
          <w:p w14:paraId="72294FDD" w14:textId="5DB204E4" w:rsidR="008F2F35" w:rsidRDefault="008F2F35" w:rsidP="00586E57">
            <w:pPr>
              <w:spacing w:line="60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8 –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Cogumelos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em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lata</w:t>
            </w:r>
            <w:proofErr w:type="spellEnd"/>
          </w:p>
        </w:tc>
        <w:tc>
          <w:tcPr>
            <w:tcW w:w="2410" w:type="dxa"/>
          </w:tcPr>
          <w:p w14:paraId="35E9D815" w14:textId="3855036A" w:rsidR="008F2F35" w:rsidRPr="00586E57" w:rsidRDefault="001E1519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70BBD2" wp14:editId="542C96CA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165100</wp:posOffset>
                  </wp:positionV>
                  <wp:extent cx="518160" cy="855980"/>
                  <wp:effectExtent l="0" t="0" r="0" b="1270"/>
                  <wp:wrapTight wrapText="bothSides">
                    <wp:wrapPolygon edited="0">
                      <wp:start x="0" y="0"/>
                      <wp:lineTo x="0" y="21151"/>
                      <wp:lineTo x="20647" y="21151"/>
                      <wp:lineTo x="20647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4C2D20F1" w14:textId="77777777" w:rsidR="001E1519" w:rsidRDefault="001E1519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67137A50" w14:textId="703213C3" w:rsidR="008F2F35" w:rsidRPr="00586E57" w:rsidRDefault="008F2F35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100g</w:t>
            </w:r>
          </w:p>
        </w:tc>
        <w:tc>
          <w:tcPr>
            <w:tcW w:w="1944" w:type="dxa"/>
          </w:tcPr>
          <w:p w14:paraId="406FAB12" w14:textId="77777777" w:rsidR="001E1519" w:rsidRDefault="001E1519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  <w:p w14:paraId="7E8C5275" w14:textId="77777777" w:rsidR="008F2F35" w:rsidRDefault="008F2F35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0,60g</w:t>
            </w:r>
          </w:p>
          <w:p w14:paraId="71484359" w14:textId="577D5756" w:rsidR="0055117F" w:rsidRPr="00586E57" w:rsidRDefault="0055117F" w:rsidP="00D803F2">
            <w:pPr>
              <w:spacing w:line="600" w:lineRule="auto"/>
              <w:jc w:val="center"/>
              <w:rPr>
                <w:rFonts w:ascii="Trebuchet MS" w:hAnsi="Trebuchet MS"/>
              </w:rPr>
            </w:pPr>
          </w:p>
        </w:tc>
      </w:tr>
    </w:tbl>
    <w:p w14:paraId="511F5FEE" w14:textId="77777777" w:rsidR="001E1519" w:rsidRDefault="001E1519" w:rsidP="001E1519">
      <w:pPr>
        <w:rPr>
          <w:b/>
          <w:bCs/>
        </w:rPr>
      </w:pPr>
    </w:p>
    <w:p w14:paraId="69B076AE" w14:textId="77777777" w:rsidR="001E1519" w:rsidRDefault="001E1519" w:rsidP="001E1519">
      <w:pPr>
        <w:rPr>
          <w:b/>
          <w:bCs/>
        </w:rPr>
      </w:pPr>
    </w:p>
    <w:p w14:paraId="0DD1AEF7" w14:textId="77777777" w:rsidR="001E1519" w:rsidRDefault="001E1519" w:rsidP="001E1519">
      <w:pPr>
        <w:rPr>
          <w:b/>
          <w:bCs/>
        </w:rPr>
      </w:pPr>
    </w:p>
    <w:p w14:paraId="5DB357C3" w14:textId="02055D28" w:rsidR="008F2F35" w:rsidRDefault="003509E3" w:rsidP="0014591C">
      <w:pPr>
        <w:ind w:firstLine="708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spellStart"/>
      <w:r w:rsidR="008F2F35" w:rsidRPr="008F2F35">
        <w:rPr>
          <w:rFonts w:ascii="Trebuchet MS" w:hAnsi="Trebuchet MS"/>
          <w:b/>
          <w:bCs/>
          <w:sz w:val="28"/>
          <w:szCs w:val="28"/>
        </w:rPr>
        <w:t>Malefícios</w:t>
      </w:r>
      <w:proofErr w:type="spellEnd"/>
      <w:r w:rsidR="008F2F35" w:rsidRPr="008F2F35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spellStart"/>
      <w:r w:rsidR="008F2F35" w:rsidRPr="008F2F35">
        <w:rPr>
          <w:rFonts w:ascii="Trebuchet MS" w:hAnsi="Trebuchet MS"/>
          <w:b/>
          <w:bCs/>
          <w:sz w:val="28"/>
          <w:szCs w:val="28"/>
        </w:rPr>
        <w:t>sobre</w:t>
      </w:r>
      <w:proofErr w:type="spellEnd"/>
      <w:r w:rsidR="008F2F35" w:rsidRPr="008F2F35">
        <w:rPr>
          <w:rFonts w:ascii="Trebuchet MS" w:hAnsi="Trebuchet MS"/>
          <w:b/>
          <w:bCs/>
          <w:sz w:val="28"/>
          <w:szCs w:val="28"/>
        </w:rPr>
        <w:t xml:space="preserve"> o </w:t>
      </w:r>
      <w:proofErr w:type="spellStart"/>
      <w:r w:rsidR="008F2F35" w:rsidRPr="008F2F35">
        <w:rPr>
          <w:rFonts w:ascii="Trebuchet MS" w:hAnsi="Trebuchet MS"/>
          <w:b/>
          <w:bCs/>
          <w:sz w:val="28"/>
          <w:szCs w:val="28"/>
        </w:rPr>
        <w:t>consumo</w:t>
      </w:r>
      <w:proofErr w:type="spellEnd"/>
      <w:r w:rsidR="008F2F35" w:rsidRPr="008F2F35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spellStart"/>
      <w:r w:rsidR="008F2F35" w:rsidRPr="008F2F35">
        <w:rPr>
          <w:rFonts w:ascii="Trebuchet MS" w:hAnsi="Trebuchet MS"/>
          <w:b/>
          <w:bCs/>
          <w:sz w:val="28"/>
          <w:szCs w:val="28"/>
        </w:rPr>
        <w:t>excessivo</w:t>
      </w:r>
      <w:proofErr w:type="spellEnd"/>
      <w:r w:rsidR="008F2F35" w:rsidRPr="008F2F35">
        <w:rPr>
          <w:rFonts w:ascii="Trebuchet MS" w:hAnsi="Trebuchet MS"/>
          <w:b/>
          <w:bCs/>
          <w:sz w:val="28"/>
          <w:szCs w:val="28"/>
        </w:rPr>
        <w:t xml:space="preserve"> de </w:t>
      </w:r>
      <w:proofErr w:type="spellStart"/>
      <w:r w:rsidR="008F2F35" w:rsidRPr="008F2F35">
        <w:rPr>
          <w:rFonts w:ascii="Trebuchet MS" w:hAnsi="Trebuchet MS"/>
          <w:b/>
          <w:bCs/>
          <w:sz w:val="28"/>
          <w:szCs w:val="28"/>
        </w:rPr>
        <w:t>sal</w:t>
      </w:r>
      <w:proofErr w:type="spellEnd"/>
    </w:p>
    <w:p w14:paraId="46B4A1B1" w14:textId="77777777" w:rsidR="0014591C" w:rsidRDefault="0014591C" w:rsidP="001E1519">
      <w:pPr>
        <w:rPr>
          <w:rFonts w:ascii="Trebuchet MS" w:hAnsi="Trebuchet MS"/>
          <w:b/>
          <w:bCs/>
          <w:sz w:val="28"/>
          <w:szCs w:val="28"/>
        </w:rPr>
      </w:pPr>
    </w:p>
    <w:p w14:paraId="4F48EAC8" w14:textId="1AABCFF4" w:rsidR="0014591C" w:rsidRPr="0014591C" w:rsidRDefault="0014591C" w:rsidP="0014591C">
      <w:pPr>
        <w:spacing w:line="360" w:lineRule="auto"/>
        <w:ind w:firstLine="708"/>
        <w:jc w:val="both"/>
        <w:rPr>
          <w:rFonts w:ascii="Trebuchet MS" w:hAnsi="Trebuchet MS"/>
          <w:sz w:val="24"/>
          <w:szCs w:val="24"/>
          <w:lang w:eastAsia="pt-PT"/>
        </w:rPr>
      </w:pPr>
      <w:proofErr w:type="spellStart"/>
      <w:r w:rsidRPr="0014591C">
        <w:rPr>
          <w:rFonts w:ascii="Trebuchet MS" w:hAnsi="Trebuchet MS"/>
          <w:sz w:val="22"/>
          <w:szCs w:val="22"/>
          <w:lang w:eastAsia="pt-PT"/>
        </w:rPr>
        <w:t>Os</w:t>
      </w:r>
      <w:proofErr w:type="spellEnd"/>
      <w:r w:rsidRPr="0014591C">
        <w:rPr>
          <w:rFonts w:ascii="Trebuchet MS" w:hAnsi="Trebuchet MS"/>
          <w:sz w:val="22"/>
          <w:szCs w:val="22"/>
          <w:lang w:eastAsia="pt-PT"/>
        </w:rPr>
        <w:t xml:space="preserve"> </w:t>
      </w:r>
      <w:proofErr w:type="spellStart"/>
      <w:r w:rsidRPr="0014591C">
        <w:rPr>
          <w:rFonts w:ascii="Trebuchet MS" w:hAnsi="Trebuchet MS"/>
          <w:sz w:val="22"/>
          <w:szCs w:val="22"/>
          <w:lang w:eastAsia="pt-PT"/>
        </w:rPr>
        <w:t>riscos</w:t>
      </w:r>
      <w:proofErr w:type="spellEnd"/>
      <w:r w:rsidRPr="0014591C">
        <w:rPr>
          <w:rFonts w:ascii="Trebuchet MS" w:hAnsi="Trebuchet MS"/>
          <w:sz w:val="22"/>
          <w:szCs w:val="22"/>
          <w:lang w:eastAsia="pt-PT"/>
        </w:rPr>
        <w:t xml:space="preserve"> do </w:t>
      </w:r>
      <w:proofErr w:type="spellStart"/>
      <w:r w:rsidRPr="0014591C">
        <w:rPr>
          <w:rFonts w:ascii="Trebuchet MS" w:hAnsi="Trebuchet MS"/>
          <w:sz w:val="22"/>
          <w:szCs w:val="22"/>
          <w:lang w:eastAsia="pt-PT"/>
        </w:rPr>
        <w:t>excesso</w:t>
      </w:r>
      <w:proofErr w:type="spellEnd"/>
      <w:r w:rsidRPr="0014591C">
        <w:rPr>
          <w:rFonts w:ascii="Trebuchet MS" w:hAnsi="Trebuchet MS"/>
          <w:sz w:val="22"/>
          <w:szCs w:val="22"/>
          <w:lang w:eastAsia="pt-PT"/>
        </w:rPr>
        <w:t xml:space="preserve"> de </w:t>
      </w:r>
      <w:proofErr w:type="spellStart"/>
      <w:r w:rsidRPr="0014591C">
        <w:rPr>
          <w:rFonts w:ascii="Trebuchet MS" w:hAnsi="Trebuchet MS"/>
          <w:sz w:val="22"/>
          <w:szCs w:val="22"/>
          <w:lang w:eastAsia="pt-PT"/>
        </w:rPr>
        <w:t>sal</w:t>
      </w:r>
      <w:proofErr w:type="spellEnd"/>
      <w:r w:rsidRPr="0014591C">
        <w:rPr>
          <w:rFonts w:ascii="Trebuchet MS" w:hAnsi="Trebuchet MS"/>
          <w:sz w:val="22"/>
          <w:szCs w:val="22"/>
          <w:lang w:eastAsia="pt-PT"/>
        </w:rPr>
        <w:t xml:space="preserve"> </w:t>
      </w:r>
      <w:proofErr w:type="spellStart"/>
      <w:r w:rsidRPr="0014591C">
        <w:rPr>
          <w:rFonts w:ascii="Trebuchet MS" w:hAnsi="Trebuchet MS"/>
          <w:sz w:val="22"/>
          <w:szCs w:val="22"/>
          <w:lang w:eastAsia="pt-PT"/>
        </w:rPr>
        <w:t>na</w:t>
      </w:r>
      <w:proofErr w:type="spellEnd"/>
      <w:r w:rsidRPr="0014591C">
        <w:rPr>
          <w:rFonts w:ascii="Trebuchet MS" w:hAnsi="Trebuchet MS"/>
          <w:sz w:val="22"/>
          <w:szCs w:val="22"/>
          <w:lang w:eastAsia="pt-PT"/>
        </w:rPr>
        <w:t xml:space="preserve"> </w:t>
      </w:r>
      <w:proofErr w:type="spellStart"/>
      <w:r w:rsidRPr="0014591C">
        <w:rPr>
          <w:rFonts w:ascii="Trebuchet MS" w:hAnsi="Trebuchet MS"/>
          <w:sz w:val="22"/>
          <w:szCs w:val="22"/>
          <w:lang w:eastAsia="pt-PT"/>
        </w:rPr>
        <w:t>nossa</w:t>
      </w:r>
      <w:proofErr w:type="spellEnd"/>
      <w:r w:rsidRPr="0014591C">
        <w:rPr>
          <w:rFonts w:ascii="Trebuchet MS" w:hAnsi="Trebuchet MS"/>
          <w:sz w:val="22"/>
          <w:szCs w:val="22"/>
          <w:lang w:eastAsia="pt-PT"/>
        </w:rPr>
        <w:t xml:space="preserve"> </w:t>
      </w:r>
      <w:proofErr w:type="spellStart"/>
      <w:r w:rsidRPr="0014591C">
        <w:rPr>
          <w:rFonts w:ascii="Trebuchet MS" w:hAnsi="Trebuchet MS"/>
          <w:sz w:val="22"/>
          <w:szCs w:val="22"/>
          <w:lang w:eastAsia="pt-PT"/>
        </w:rPr>
        <w:t>alimentação</w:t>
      </w:r>
      <w:proofErr w:type="spellEnd"/>
      <w:r w:rsidRPr="0014591C">
        <w:rPr>
          <w:rFonts w:ascii="Trebuchet MS" w:hAnsi="Trebuchet MS"/>
          <w:sz w:val="22"/>
          <w:szCs w:val="22"/>
          <w:lang w:eastAsia="pt-PT"/>
        </w:rPr>
        <w:t xml:space="preserve"> </w:t>
      </w:r>
      <w:proofErr w:type="spellStart"/>
      <w:r w:rsidRPr="0014591C">
        <w:rPr>
          <w:rFonts w:ascii="Trebuchet MS" w:hAnsi="Trebuchet MS"/>
          <w:sz w:val="22"/>
          <w:szCs w:val="22"/>
          <w:lang w:eastAsia="pt-PT"/>
        </w:rPr>
        <w:t>são</w:t>
      </w:r>
      <w:proofErr w:type="spellEnd"/>
      <w:r w:rsidRPr="0014591C">
        <w:rPr>
          <w:rFonts w:ascii="Trebuchet MS" w:hAnsi="Trebuchet MS"/>
          <w:sz w:val="22"/>
          <w:szCs w:val="22"/>
          <w:lang w:eastAsia="pt-PT"/>
        </w:rPr>
        <w:t xml:space="preserve"> </w:t>
      </w:r>
      <w:proofErr w:type="spellStart"/>
      <w:r w:rsidRPr="0014591C">
        <w:rPr>
          <w:rFonts w:ascii="Trebuchet MS" w:hAnsi="Trebuchet MS"/>
          <w:sz w:val="22"/>
          <w:szCs w:val="22"/>
          <w:lang w:eastAsia="pt-PT"/>
        </w:rPr>
        <w:t>variados</w:t>
      </w:r>
      <w:proofErr w:type="spellEnd"/>
      <w:r w:rsidRPr="0014591C">
        <w:rPr>
          <w:rFonts w:ascii="Trebuchet MS" w:hAnsi="Trebuchet MS"/>
          <w:sz w:val="24"/>
          <w:szCs w:val="24"/>
          <w:lang w:eastAsia="pt-PT"/>
        </w:rPr>
        <w:t>.</w:t>
      </w:r>
    </w:p>
    <w:p w14:paraId="567CDAE4" w14:textId="657FD8CC" w:rsidR="001E1519" w:rsidRPr="0014591C" w:rsidRDefault="0014591C" w:rsidP="0014591C">
      <w:pPr>
        <w:spacing w:line="360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8C01F3">
        <w:rPr>
          <w:rFonts w:ascii="Trebuchet MS" w:hAnsi="Trebuchet MS"/>
          <w:sz w:val="22"/>
          <w:szCs w:val="22"/>
        </w:rPr>
        <w:t xml:space="preserve">O </w:t>
      </w:r>
      <w:proofErr w:type="spellStart"/>
      <w:r w:rsidRPr="008C01F3">
        <w:rPr>
          <w:rFonts w:ascii="Trebuchet MS" w:hAnsi="Trebuchet MS"/>
          <w:sz w:val="22"/>
          <w:szCs w:val="22"/>
        </w:rPr>
        <w:t>consumo</w:t>
      </w:r>
      <w:proofErr w:type="spellEnd"/>
      <w:r w:rsidRPr="008C01F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C01F3">
        <w:rPr>
          <w:rFonts w:ascii="Trebuchet MS" w:hAnsi="Trebuchet MS"/>
          <w:sz w:val="22"/>
          <w:szCs w:val="22"/>
        </w:rPr>
        <w:t>excessivo</w:t>
      </w:r>
      <w:proofErr w:type="spellEnd"/>
      <w:r w:rsidRPr="008C01F3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8C01F3">
        <w:rPr>
          <w:rFonts w:ascii="Trebuchet MS" w:hAnsi="Trebuchet MS"/>
          <w:sz w:val="22"/>
          <w:szCs w:val="22"/>
        </w:rPr>
        <w:t>sal</w:t>
      </w:r>
      <w:proofErr w:type="spellEnd"/>
      <w:r w:rsidRPr="008C01F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C01F3">
        <w:rPr>
          <w:rFonts w:ascii="Trebuchet MS" w:hAnsi="Trebuchet MS"/>
          <w:sz w:val="22"/>
          <w:szCs w:val="22"/>
        </w:rPr>
        <w:t>está</w:t>
      </w:r>
      <w:proofErr w:type="spellEnd"/>
      <w:r w:rsidRPr="008C01F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C01F3">
        <w:rPr>
          <w:rFonts w:ascii="Trebuchet MS" w:hAnsi="Trebuchet MS"/>
          <w:sz w:val="22"/>
          <w:szCs w:val="22"/>
        </w:rPr>
        <w:t>diretamente</w:t>
      </w:r>
      <w:proofErr w:type="spellEnd"/>
      <w:r w:rsidRPr="008C01F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C01F3">
        <w:rPr>
          <w:rFonts w:ascii="Trebuchet MS" w:hAnsi="Trebuchet MS"/>
          <w:sz w:val="22"/>
          <w:szCs w:val="22"/>
        </w:rPr>
        <w:t>relacionado</w:t>
      </w:r>
      <w:proofErr w:type="spellEnd"/>
      <w:r w:rsidRPr="008C01F3">
        <w:rPr>
          <w:rFonts w:ascii="Trebuchet MS" w:hAnsi="Trebuchet MS"/>
          <w:sz w:val="22"/>
          <w:szCs w:val="22"/>
        </w:rPr>
        <w:t xml:space="preserve"> com </w:t>
      </w:r>
      <w:proofErr w:type="spellStart"/>
      <w:r w:rsidRPr="008C01F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>ao</w:t>
      </w:r>
      <w:proofErr w:type="spellEnd"/>
      <w:r w:rsidRPr="008C01F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 xml:space="preserve"> </w:t>
      </w:r>
      <w:proofErr w:type="spellStart"/>
      <w:r w:rsidRPr="008C01F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>aumento</w:t>
      </w:r>
      <w:proofErr w:type="spellEnd"/>
      <w:r w:rsidRPr="008C01F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 xml:space="preserve"> do </w:t>
      </w:r>
      <w:proofErr w:type="spellStart"/>
      <w:r w:rsidRPr="008C01F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>risco</w:t>
      </w:r>
      <w:proofErr w:type="spellEnd"/>
      <w:r w:rsidRPr="008C01F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 xml:space="preserve"> de </w:t>
      </w:r>
      <w:proofErr w:type="spellStart"/>
      <w:r w:rsidRPr="008C01F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>doenças</w:t>
      </w:r>
      <w:proofErr w:type="spellEnd"/>
      <w:r w:rsidRPr="008C01F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 xml:space="preserve"> </w:t>
      </w:r>
      <w:r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 xml:space="preserve">   </w:t>
      </w:r>
      <w:proofErr w:type="spellStart"/>
      <w:r w:rsidRPr="008C01F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>crónicas</w:t>
      </w:r>
      <w:proofErr w:type="spellEnd"/>
      <w:r w:rsidR="00B0003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 xml:space="preserve">, </w:t>
      </w:r>
      <w:proofErr w:type="spellStart"/>
      <w:r w:rsidR="00B0003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>tais</w:t>
      </w:r>
      <w:proofErr w:type="spellEnd"/>
      <w:r w:rsidR="00B0003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 xml:space="preserve"> </w:t>
      </w:r>
      <w:proofErr w:type="spellStart"/>
      <w:r w:rsidR="00B0003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>como</w:t>
      </w:r>
      <w:proofErr w:type="spellEnd"/>
      <w:r w:rsidRPr="008C01F3">
        <w:rPr>
          <w:rFonts w:ascii="Trebuchet MS" w:hAnsi="Trebuchet MS" w:cs="Arial"/>
          <w:color w:val="1A2A39"/>
          <w:sz w:val="22"/>
          <w:szCs w:val="22"/>
          <w:shd w:val="clear" w:color="auto" w:fill="FFFFFF"/>
        </w:rPr>
        <w:t>:</w:t>
      </w:r>
    </w:p>
    <w:p w14:paraId="3CE8F9F1" w14:textId="46F99C4D" w:rsidR="0014591C" w:rsidRPr="008C01F3" w:rsidRDefault="0014591C" w:rsidP="0014591C">
      <w:pPr>
        <w:spacing w:line="360" w:lineRule="auto"/>
        <w:ind w:left="708" w:firstLine="708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6EB6AD" wp14:editId="70EE0026">
                <wp:simplePos x="0" y="0"/>
                <wp:positionH relativeFrom="margin">
                  <wp:align>left</wp:align>
                </wp:positionH>
                <wp:positionV relativeFrom="paragraph">
                  <wp:posOffset>51631</wp:posOffset>
                </wp:positionV>
                <wp:extent cx="817245" cy="757548"/>
                <wp:effectExtent l="38100" t="76200" r="40005" b="0"/>
                <wp:wrapNone/>
                <wp:docPr id="14" name="Seta: Curvada Para a Direi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2276">
                          <a:off x="0" y="0"/>
                          <a:ext cx="817245" cy="757548"/>
                        </a:xfrm>
                        <a:prstGeom prst="curv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DCD1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: Curvada Para a Direita 14" o:spid="_x0000_s1026" type="#_x0000_t102" style="position:absolute;margin-left:0;margin-top:4.05pt;width:64.35pt;height:59.65pt;rotation:-554570fd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/BpQIAAJ8FAAAOAAAAZHJzL2Uyb0RvYy54bWysVE1v2zAMvQ/YfxB0Xx0bSdMGdYogRYcB&#10;RVc0HXpmZTkWIEsapcTpfv0o2XGDrthhmA8CaZKPH3ri1fWh1Wwv0StrSp6fTTiTRthKmW3Jfzzd&#10;frngzAcwFWhrZMlfpefXy8+frjq3kIVtrK4kMgIxftG5kjchuEWWedHIFvyZddKQsbbYQiAVt1mF&#10;0BF6q7NiMjnPOouVQyuk9/T3pjfyZcKvaynC97r2MjBdcqotpBPT+RLPbHkFiy2Ca5QYyoB/qKIF&#10;ZSjpCHUDAdgO1R9QrRJova3DmbBtZutaCZl6oG7yybtuNg04mXqh4Xg3jsn/P1hxv39Apiq6uyln&#10;Blq6o40MsGDrHe6hAvYACAzYjUKpqClyo5l1zi8odOMecNA8iXEAhxpbhpYGXeSTy6KYn6e5UKfs&#10;kMb+Oo5dHgIT9PMinxfTGWeCTPPZfDa9iCmyHitiOvThq7Qti0LJBVUmq0e1bcIK0XYpAezvfOjD&#10;ju4x1FutqluldVIiq+RaI9sD8QGEkCYUQ7ITzyy21zeUpPCqZYzX5lHWNCyquUhJE03fA+a9qYFK&#10;9nlmE/qOWY4lpAYTYESuqcIRewA4ep4Wmw8wg38MlYnlY/Dkb4X18xkjUmZrwhjcKmPxIwAdxsy9&#10;P5V/MpoovtjqlaiUrp5emnfiVtF13YEPkULp7mlRhO901Np2JbeDxFlj8ddH/6M/cZ2snHX0SEvu&#10;f+4AJWf6m6FXcJlPp/FVJ2U6mxek4Knl5dRidu3a0r3nqbokRv+gj2KNtn2mfbKKWckERlBuIlzA&#10;o7IO/fKgjSTkapXc6CU7CHdm40QEj1ONFHw6PAO6gbOByH5vjw8aFu/o2vvGSGNXu2Brlbj8Ntdh&#10;3rQFEnGGjRXXzKmevN726vI3AAAA//8DAFBLAwQUAAYACAAAACEAYLgkcdsAAAAGAQAADwAAAGRy&#10;cy9kb3ducmV2LnhtbEyPQWuDQBCF74X+h2UCuTWrklaxrqEUAqWnJA2U3EZ3qhJ3VtxNYv9911N6&#10;m8d7vPdNsZlML640us6ygngVgSCure64UXD82j5lIJxH1thbJgW/5GBTPj4UmGt74z1dD74RoYRd&#10;jgpa74dcSle3ZNCt7EAcvB87GvRBjo3UI95CuellEkUv0mDHYaHFgd5bqs+Hi1HQfBzN7jOu6lP1&#10;nezSk94+k4uVWi6mt1cQniZ/D8OMH9ChDEyVvbB2olcQHvEKshjEbCZZCqKaj3QNsizkf/zyDwAA&#10;//8DAFBLAQItABQABgAIAAAAIQC2gziS/gAAAOEBAAATAAAAAAAAAAAAAAAAAAAAAABbQ29udGVu&#10;dF9UeXBlc10ueG1sUEsBAi0AFAAGAAgAAAAhADj9If/WAAAAlAEAAAsAAAAAAAAAAAAAAAAALwEA&#10;AF9yZWxzLy5yZWxzUEsBAi0AFAAGAAgAAAAhAIMhv8GlAgAAnwUAAA4AAAAAAAAAAAAAAAAALgIA&#10;AGRycy9lMm9Eb2MueG1sUEsBAi0AFAAGAAgAAAAhAGC4JHHbAAAABgEAAA8AAAAAAAAAAAAAAAAA&#10;/wQAAGRycy9kb3ducmV2LnhtbFBLBQYAAAAABAAEAPMAAAAHBgAAAAA=&#10;" adj="10800,18900,16594" fillcolor="#ed7d31 [3205]" strokecolor="#1f3763 [1604]" strokeweight="1pt">
                <w10:wrap anchorx="margin"/>
              </v:shape>
            </w:pict>
          </mc:Fallback>
        </mc:AlternateContent>
      </w:r>
      <w:r w:rsidRPr="008C01F3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proofErr w:type="spellStart"/>
      <w:r w:rsidRPr="008C01F3">
        <w:rPr>
          <w:rFonts w:asciiTheme="minorHAnsi" w:hAnsiTheme="minorHAnsi" w:cstheme="minorHAnsi"/>
          <w:b/>
          <w:bCs/>
          <w:sz w:val="24"/>
          <w:szCs w:val="24"/>
        </w:rPr>
        <w:t>Hipertensão</w:t>
      </w:r>
      <w:proofErr w:type="spellEnd"/>
      <w:r w:rsidRPr="008C01F3">
        <w:rPr>
          <w:rFonts w:asciiTheme="minorHAnsi" w:hAnsiTheme="minorHAnsi" w:cstheme="minorHAnsi"/>
          <w:b/>
          <w:bCs/>
          <w:sz w:val="24"/>
          <w:szCs w:val="24"/>
        </w:rPr>
        <w:t xml:space="preserve"> arterial;</w:t>
      </w:r>
    </w:p>
    <w:p w14:paraId="50C977DA" w14:textId="41818A3D" w:rsidR="0014591C" w:rsidRPr="008C01F3" w:rsidRDefault="0014591C" w:rsidP="0014591C">
      <w:pPr>
        <w:spacing w:line="360" w:lineRule="auto"/>
        <w:ind w:left="70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8C01F3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proofErr w:type="spellStart"/>
      <w:r w:rsidRPr="008C01F3">
        <w:rPr>
          <w:rFonts w:asciiTheme="minorHAnsi" w:hAnsiTheme="minorHAnsi" w:cstheme="minorHAnsi"/>
          <w:b/>
          <w:bCs/>
          <w:sz w:val="24"/>
          <w:szCs w:val="24"/>
        </w:rPr>
        <w:t>Doenças</w:t>
      </w:r>
      <w:proofErr w:type="spellEnd"/>
      <w:r w:rsidRPr="008C01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C01F3">
        <w:rPr>
          <w:rFonts w:asciiTheme="minorHAnsi" w:hAnsiTheme="minorHAnsi" w:cstheme="minorHAnsi"/>
          <w:b/>
          <w:bCs/>
          <w:sz w:val="24"/>
          <w:szCs w:val="24"/>
        </w:rPr>
        <w:t>cardiovasculares</w:t>
      </w:r>
      <w:proofErr w:type="spellEnd"/>
      <w:r w:rsidRPr="008C01F3">
        <w:rPr>
          <w:rFonts w:asciiTheme="minorHAnsi" w:hAnsiTheme="minorHAnsi" w:cstheme="minorHAnsi"/>
          <w:b/>
          <w:bCs/>
          <w:sz w:val="24"/>
          <w:szCs w:val="24"/>
        </w:rPr>
        <w:t>;</w:t>
      </w:r>
    </w:p>
    <w:p w14:paraId="5C07D636" w14:textId="5FD51828" w:rsidR="0014591C" w:rsidRPr="008C01F3" w:rsidRDefault="0014591C" w:rsidP="0014591C">
      <w:pPr>
        <w:spacing w:line="360" w:lineRule="auto"/>
        <w:ind w:left="70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8C01F3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proofErr w:type="spellStart"/>
      <w:r w:rsidRPr="008C01F3">
        <w:rPr>
          <w:rFonts w:asciiTheme="minorHAnsi" w:hAnsiTheme="minorHAnsi" w:cstheme="minorHAnsi"/>
          <w:b/>
          <w:bCs/>
          <w:sz w:val="24"/>
          <w:szCs w:val="24"/>
        </w:rPr>
        <w:t>Doenças</w:t>
      </w:r>
      <w:proofErr w:type="spellEnd"/>
      <w:r w:rsidRPr="008C01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8C01F3">
        <w:rPr>
          <w:rFonts w:asciiTheme="minorHAnsi" w:hAnsiTheme="minorHAnsi" w:cstheme="minorHAnsi"/>
          <w:b/>
          <w:bCs/>
          <w:sz w:val="24"/>
          <w:szCs w:val="24"/>
        </w:rPr>
        <w:t>renais</w:t>
      </w:r>
      <w:proofErr w:type="spellEnd"/>
      <w:r w:rsidRPr="008C01F3">
        <w:rPr>
          <w:rFonts w:asciiTheme="minorHAnsi" w:hAnsiTheme="minorHAnsi" w:cstheme="minorHAnsi"/>
          <w:b/>
          <w:bCs/>
          <w:sz w:val="24"/>
          <w:szCs w:val="24"/>
        </w:rPr>
        <w:t>;</w:t>
      </w:r>
    </w:p>
    <w:p w14:paraId="14894426" w14:textId="7588AB43" w:rsidR="0014591C" w:rsidRPr="0014591C" w:rsidRDefault="0014591C" w:rsidP="0014591C">
      <w:pPr>
        <w:spacing w:line="360" w:lineRule="auto"/>
        <w:ind w:left="708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8C01F3">
        <w:rPr>
          <w:rFonts w:asciiTheme="minorHAnsi" w:hAnsiTheme="minorHAnsi" w:cstheme="minorHAnsi"/>
          <w:b/>
          <w:bCs/>
          <w:sz w:val="24"/>
          <w:szCs w:val="24"/>
        </w:rPr>
        <w:t xml:space="preserve">- Entre </w:t>
      </w:r>
      <w:proofErr w:type="spellStart"/>
      <w:r w:rsidRPr="008C01F3">
        <w:rPr>
          <w:rFonts w:asciiTheme="minorHAnsi" w:hAnsiTheme="minorHAnsi" w:cstheme="minorHAnsi"/>
          <w:b/>
          <w:bCs/>
          <w:sz w:val="24"/>
          <w:szCs w:val="24"/>
        </w:rPr>
        <w:t>outras</w:t>
      </w:r>
      <w:proofErr w:type="spellEnd"/>
      <w:r w:rsidRPr="008C01F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FB8C593" w14:textId="5CE3D46F" w:rsidR="0014591C" w:rsidRDefault="0014591C" w:rsidP="001E1519">
      <w:pPr>
        <w:rPr>
          <w:rFonts w:ascii="Trebuchet MS" w:hAnsi="Trebuchet MS"/>
          <w:b/>
          <w:bCs/>
          <w:sz w:val="28"/>
          <w:szCs w:val="28"/>
        </w:rPr>
      </w:pPr>
    </w:p>
    <w:p w14:paraId="2B59851C" w14:textId="77777777" w:rsidR="0014591C" w:rsidRDefault="0014591C" w:rsidP="001E1519">
      <w:pPr>
        <w:rPr>
          <w:rFonts w:ascii="Trebuchet MS" w:hAnsi="Trebuchet MS"/>
          <w:b/>
          <w:bCs/>
          <w:sz w:val="28"/>
          <w:szCs w:val="28"/>
        </w:rPr>
      </w:pPr>
    </w:p>
    <w:p w14:paraId="3189C742" w14:textId="77777777" w:rsidR="001E1519" w:rsidRDefault="001E1519" w:rsidP="001E1519">
      <w:pPr>
        <w:rPr>
          <w:rFonts w:ascii="Trebuchet MS" w:hAnsi="Trebuchet MS"/>
          <w:b/>
          <w:bCs/>
          <w:sz w:val="28"/>
          <w:szCs w:val="28"/>
        </w:rPr>
      </w:pPr>
    </w:p>
    <w:p w14:paraId="54C31332" w14:textId="34348428" w:rsidR="008F2F35" w:rsidRDefault="008F2F35" w:rsidP="0014591C">
      <w:pPr>
        <w:ind w:firstLine="708"/>
        <w:rPr>
          <w:rFonts w:ascii="Trebuchet MS" w:hAnsi="Trebuchet MS"/>
          <w:b/>
          <w:bCs/>
          <w:sz w:val="28"/>
          <w:szCs w:val="28"/>
        </w:rPr>
      </w:pPr>
      <w:proofErr w:type="spellStart"/>
      <w:r>
        <w:rPr>
          <w:rFonts w:ascii="Trebuchet MS" w:hAnsi="Trebuchet MS"/>
          <w:b/>
          <w:bCs/>
          <w:sz w:val="28"/>
          <w:szCs w:val="28"/>
        </w:rPr>
        <w:t>Formas</w:t>
      </w:r>
      <w:proofErr w:type="spellEnd"/>
      <w:r>
        <w:rPr>
          <w:rFonts w:ascii="Trebuchet MS" w:hAnsi="Trebuchet MS"/>
          <w:b/>
          <w:bCs/>
          <w:sz w:val="28"/>
          <w:szCs w:val="28"/>
        </w:rPr>
        <w:t xml:space="preserve"> de </w:t>
      </w:r>
      <w:proofErr w:type="spellStart"/>
      <w:r>
        <w:rPr>
          <w:rFonts w:ascii="Trebuchet MS" w:hAnsi="Trebuchet MS"/>
          <w:b/>
          <w:bCs/>
          <w:sz w:val="28"/>
          <w:szCs w:val="28"/>
        </w:rPr>
        <w:t>minimizar</w:t>
      </w:r>
      <w:proofErr w:type="spellEnd"/>
      <w:r>
        <w:rPr>
          <w:rFonts w:ascii="Trebuchet MS" w:hAnsi="Trebuchet MS"/>
          <w:b/>
          <w:bCs/>
          <w:sz w:val="28"/>
          <w:szCs w:val="28"/>
        </w:rPr>
        <w:t xml:space="preserve"> o </w:t>
      </w:r>
      <w:proofErr w:type="spellStart"/>
      <w:r w:rsidR="003509E3">
        <w:rPr>
          <w:rFonts w:ascii="Trebuchet MS" w:hAnsi="Trebuchet MS"/>
          <w:b/>
          <w:bCs/>
          <w:sz w:val="28"/>
          <w:szCs w:val="28"/>
        </w:rPr>
        <w:t>consumo</w:t>
      </w:r>
      <w:proofErr w:type="spellEnd"/>
      <w:r w:rsidR="003509E3">
        <w:rPr>
          <w:rFonts w:ascii="Trebuchet MS" w:hAnsi="Trebuchet MS"/>
          <w:b/>
          <w:bCs/>
          <w:sz w:val="28"/>
          <w:szCs w:val="28"/>
        </w:rPr>
        <w:t xml:space="preserve"> de </w:t>
      </w:r>
      <w:proofErr w:type="spellStart"/>
      <w:r w:rsidR="003509E3">
        <w:rPr>
          <w:rFonts w:ascii="Trebuchet MS" w:hAnsi="Trebuchet MS"/>
          <w:b/>
          <w:bCs/>
          <w:sz w:val="28"/>
          <w:szCs w:val="28"/>
        </w:rPr>
        <w:t>sal</w:t>
      </w:r>
      <w:proofErr w:type="spellEnd"/>
      <w:r w:rsidR="0055117F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spellStart"/>
      <w:r w:rsidR="003509E3">
        <w:rPr>
          <w:rFonts w:ascii="Trebuchet MS" w:hAnsi="Trebuchet MS"/>
          <w:b/>
          <w:bCs/>
          <w:sz w:val="28"/>
          <w:szCs w:val="28"/>
        </w:rPr>
        <w:t>em</w:t>
      </w:r>
      <w:proofErr w:type="spellEnd"/>
      <w:r w:rsidR="003509E3">
        <w:rPr>
          <w:rFonts w:ascii="Trebuchet MS" w:hAnsi="Trebuchet MS"/>
          <w:b/>
          <w:bCs/>
          <w:sz w:val="28"/>
          <w:szCs w:val="28"/>
        </w:rPr>
        <w:t xml:space="preserve"> casa </w:t>
      </w:r>
    </w:p>
    <w:p w14:paraId="5DBEC720" w14:textId="77777777" w:rsidR="0014591C" w:rsidRDefault="0014591C" w:rsidP="0014591C">
      <w:pPr>
        <w:ind w:firstLine="708"/>
        <w:rPr>
          <w:rFonts w:ascii="Trebuchet MS" w:hAnsi="Trebuchet MS"/>
          <w:b/>
          <w:bCs/>
          <w:sz w:val="28"/>
          <w:szCs w:val="28"/>
        </w:rPr>
      </w:pPr>
    </w:p>
    <w:p w14:paraId="11CF4DD7" w14:textId="77777777" w:rsidR="0014591C" w:rsidRPr="00B00033" w:rsidRDefault="0014591C" w:rsidP="0014591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rebuchet MS" w:hAnsi="Trebuchet MS" w:cs="Arial"/>
          <w:color w:val="000000" w:themeColor="text1"/>
          <w:sz w:val="22"/>
          <w:szCs w:val="22"/>
        </w:rPr>
      </w:pPr>
      <w:r w:rsidRPr="00B00033">
        <w:rPr>
          <w:rFonts w:ascii="Trebuchet MS" w:hAnsi="Trebuchet MS" w:cs="Arial"/>
          <w:color w:val="000000" w:themeColor="text1"/>
          <w:sz w:val="22"/>
          <w:szCs w:val="22"/>
        </w:rPr>
        <w:t xml:space="preserve">A Organização Mundial da Saúde (OMS) recomenda que o consumo diário de sal de cozinha não exceda 5 g. </w:t>
      </w:r>
    </w:p>
    <w:p w14:paraId="58E9E1A8" w14:textId="23C4DC3A" w:rsidR="0014591C" w:rsidRPr="00B00033" w:rsidRDefault="0014591C" w:rsidP="0014591C">
      <w:pPr>
        <w:spacing w:line="360" w:lineRule="auto"/>
        <w:ind w:firstLine="708"/>
        <w:rPr>
          <w:rFonts w:ascii="Trebuchet MS" w:hAnsi="Trebuchet MS"/>
          <w:color w:val="000000" w:themeColor="text1"/>
          <w:sz w:val="22"/>
          <w:szCs w:val="22"/>
        </w:rPr>
      </w:pPr>
      <w:proofErr w:type="spellStart"/>
      <w:r w:rsidRPr="00B00033">
        <w:rPr>
          <w:rFonts w:ascii="Trebuchet MS" w:hAnsi="Trebuchet MS"/>
          <w:color w:val="000000" w:themeColor="text1"/>
          <w:sz w:val="22"/>
          <w:szCs w:val="22"/>
        </w:rPr>
        <w:t>Temos</w:t>
      </w:r>
      <w:proofErr w:type="spellEnd"/>
      <w:r w:rsidRPr="00B00033">
        <w:rPr>
          <w:rFonts w:ascii="Trebuchet MS" w:hAnsi="Trebuchet MS"/>
          <w:color w:val="000000" w:themeColor="text1"/>
          <w:sz w:val="22"/>
          <w:szCs w:val="22"/>
        </w:rPr>
        <w:t xml:space="preserve"> que </w:t>
      </w:r>
      <w:proofErr w:type="spellStart"/>
      <w:r w:rsidRPr="00B00033">
        <w:rPr>
          <w:rFonts w:ascii="Trebuchet MS" w:hAnsi="Trebuchet MS"/>
          <w:color w:val="000000" w:themeColor="text1"/>
          <w:sz w:val="22"/>
          <w:szCs w:val="22"/>
        </w:rPr>
        <w:t>reduzir</w:t>
      </w:r>
      <w:proofErr w:type="spellEnd"/>
      <w:r w:rsidRPr="00B00033">
        <w:rPr>
          <w:rFonts w:ascii="Trebuchet MS" w:hAnsi="Trebuchet MS"/>
          <w:color w:val="000000" w:themeColor="text1"/>
          <w:sz w:val="22"/>
          <w:szCs w:val="22"/>
        </w:rPr>
        <w:t xml:space="preserve"> o </w:t>
      </w:r>
      <w:proofErr w:type="spellStart"/>
      <w:r w:rsidRPr="00B00033">
        <w:rPr>
          <w:rFonts w:ascii="Trebuchet MS" w:hAnsi="Trebuchet MS"/>
          <w:color w:val="000000" w:themeColor="text1"/>
          <w:sz w:val="22"/>
          <w:szCs w:val="22"/>
        </w:rPr>
        <w:t>consumo</w:t>
      </w:r>
      <w:proofErr w:type="spellEnd"/>
      <w:r w:rsidRPr="00B00033">
        <w:rPr>
          <w:rFonts w:ascii="Trebuchet MS" w:hAnsi="Trebuchet MS"/>
          <w:color w:val="000000" w:themeColor="text1"/>
          <w:sz w:val="22"/>
          <w:szCs w:val="22"/>
        </w:rPr>
        <w:t xml:space="preserve"> de </w:t>
      </w:r>
      <w:proofErr w:type="spellStart"/>
      <w:r w:rsidRPr="00B00033">
        <w:rPr>
          <w:rFonts w:ascii="Trebuchet MS" w:hAnsi="Trebuchet MS"/>
          <w:color w:val="000000" w:themeColor="text1"/>
          <w:sz w:val="22"/>
          <w:szCs w:val="22"/>
        </w:rPr>
        <w:t>sal</w:t>
      </w:r>
      <w:proofErr w:type="spellEnd"/>
      <w:r w:rsidRPr="00B00033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00033">
        <w:rPr>
          <w:rFonts w:ascii="Trebuchet MS" w:hAnsi="Trebuchet MS"/>
          <w:color w:val="000000" w:themeColor="text1"/>
          <w:sz w:val="22"/>
          <w:szCs w:val="22"/>
        </w:rPr>
        <w:t>nas</w:t>
      </w:r>
      <w:proofErr w:type="spellEnd"/>
      <w:r w:rsidRPr="00B00033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proofErr w:type="spellStart"/>
      <w:r w:rsidRPr="00B00033">
        <w:rPr>
          <w:rFonts w:ascii="Trebuchet MS" w:hAnsi="Trebuchet MS"/>
          <w:color w:val="000000" w:themeColor="text1"/>
          <w:sz w:val="22"/>
          <w:szCs w:val="22"/>
        </w:rPr>
        <w:t>nossas</w:t>
      </w:r>
      <w:proofErr w:type="spellEnd"/>
      <w:r w:rsidRPr="00B00033">
        <w:rPr>
          <w:rFonts w:ascii="Trebuchet MS" w:hAnsi="Trebuchet MS"/>
          <w:color w:val="000000" w:themeColor="text1"/>
          <w:sz w:val="22"/>
          <w:szCs w:val="22"/>
        </w:rPr>
        <w:t xml:space="preserve"> casa</w:t>
      </w:r>
      <w:r w:rsidR="00B00033" w:rsidRPr="00B00033">
        <w:rPr>
          <w:rFonts w:ascii="Trebuchet MS" w:hAnsi="Trebuchet MS"/>
          <w:color w:val="000000" w:themeColor="text1"/>
          <w:sz w:val="22"/>
          <w:szCs w:val="22"/>
        </w:rPr>
        <w:t>s</w:t>
      </w:r>
      <w:r w:rsidRPr="00B00033">
        <w:rPr>
          <w:rFonts w:ascii="Trebuchet MS" w:hAnsi="Trebuchet MS"/>
          <w:color w:val="000000" w:themeColor="text1"/>
          <w:sz w:val="22"/>
          <w:szCs w:val="22"/>
        </w:rPr>
        <w:t>!</w:t>
      </w:r>
    </w:p>
    <w:p w14:paraId="52416D05" w14:textId="77777777" w:rsidR="00B00033" w:rsidRPr="00B00033" w:rsidRDefault="00B00033" w:rsidP="0014591C">
      <w:pPr>
        <w:spacing w:line="360" w:lineRule="auto"/>
        <w:ind w:firstLine="708"/>
        <w:rPr>
          <w:rFonts w:ascii="Trebuchet MS" w:hAnsi="Trebuchet MS"/>
          <w:color w:val="000000" w:themeColor="text1"/>
          <w:sz w:val="22"/>
          <w:szCs w:val="22"/>
        </w:rPr>
      </w:pPr>
    </w:p>
    <w:p w14:paraId="270104E8" w14:textId="75143868" w:rsidR="0014591C" w:rsidRPr="00B00033" w:rsidRDefault="00B00033" w:rsidP="0014591C">
      <w:pPr>
        <w:spacing w:line="360" w:lineRule="auto"/>
        <w:ind w:firstLine="708"/>
        <w:rPr>
          <w:rFonts w:ascii="Trebuchet MS" w:hAnsi="Trebuchet MS"/>
          <w:color w:val="000000" w:themeColor="text1"/>
          <w:sz w:val="22"/>
          <w:szCs w:val="22"/>
        </w:rPr>
      </w:pPr>
      <w:r w:rsidRPr="00B00033">
        <w:rPr>
          <w:rFonts w:ascii="Trebuchet MS" w:hAnsi="Trebuchet MS"/>
          <w:color w:val="000000" w:themeColor="text1"/>
          <w:sz w:val="22"/>
          <w:szCs w:val="22"/>
        </w:rPr>
        <w:t xml:space="preserve">Podemos </w:t>
      </w:r>
      <w:proofErr w:type="spellStart"/>
      <w:r w:rsidRPr="00B00033">
        <w:rPr>
          <w:rFonts w:ascii="Trebuchet MS" w:hAnsi="Trebuchet MS"/>
          <w:color w:val="000000" w:themeColor="text1"/>
          <w:sz w:val="22"/>
          <w:szCs w:val="22"/>
        </w:rPr>
        <w:t>começar</w:t>
      </w:r>
      <w:proofErr w:type="spellEnd"/>
      <w:r w:rsidRPr="00B00033">
        <w:rPr>
          <w:rFonts w:ascii="Trebuchet MS" w:hAnsi="Trebuchet MS"/>
          <w:color w:val="000000" w:themeColor="text1"/>
          <w:sz w:val="22"/>
          <w:szCs w:val="22"/>
        </w:rPr>
        <w:t xml:space="preserve"> por:</w:t>
      </w:r>
    </w:p>
    <w:p w14:paraId="40BB5D5F" w14:textId="543F8DBE" w:rsidR="0014591C" w:rsidRPr="00B00033" w:rsidRDefault="00B00033" w:rsidP="00B00033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proofErr w:type="spellStart"/>
      <w:r>
        <w:rPr>
          <w:rFonts w:ascii="Trebuchet MS" w:hAnsi="Trebuchet MS" w:cstheme="minorHAnsi"/>
          <w:color w:val="000000" w:themeColor="text1"/>
          <w:sz w:val="24"/>
          <w:szCs w:val="24"/>
        </w:rPr>
        <w:t>l</w:t>
      </w:r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er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bem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os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rótulos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dos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alimentos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no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ato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da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compra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e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evitar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o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consumo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regular de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refeições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já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pré-cozinhadas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ou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congeladas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;</w:t>
      </w:r>
    </w:p>
    <w:p w14:paraId="6EF9EB43" w14:textId="5F0829B5" w:rsidR="0014591C" w:rsidRPr="00B00033" w:rsidRDefault="00B00033" w:rsidP="00B00033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proofErr w:type="spellStart"/>
      <w:r>
        <w:rPr>
          <w:rFonts w:ascii="Trebuchet MS" w:hAnsi="Trebuchet MS" w:cstheme="minorHAnsi"/>
          <w:color w:val="000000" w:themeColor="text1"/>
          <w:sz w:val="24"/>
          <w:szCs w:val="24"/>
        </w:rPr>
        <w:t>i</w:t>
      </w:r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ntroduzir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ervas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aromáticas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nos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nossos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cozinhados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como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por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exemplo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oregãos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tomilho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salsa,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alecrim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salicórnia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funcho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salvia,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cebolinho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louro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, …</w:t>
      </w:r>
    </w:p>
    <w:p w14:paraId="04C35CCF" w14:textId="27488579" w:rsidR="0014591C" w:rsidRPr="00B00033" w:rsidRDefault="00B00033" w:rsidP="00B00033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rebuchet MS" w:hAnsi="Trebuchet MS" w:cstheme="minorHAnsi"/>
          <w:color w:val="000000" w:themeColor="text1"/>
          <w:sz w:val="24"/>
          <w:szCs w:val="24"/>
        </w:rPr>
      </w:pPr>
      <w:proofErr w:type="spellStart"/>
      <w:r>
        <w:rPr>
          <w:rFonts w:ascii="Trebuchet MS" w:hAnsi="Trebuchet MS" w:cstheme="minorHAnsi"/>
          <w:color w:val="000000" w:themeColor="text1"/>
          <w:sz w:val="24"/>
          <w:szCs w:val="24"/>
        </w:rPr>
        <w:t>c</w:t>
      </w:r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olocar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algumas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especiarias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tais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como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: pimento,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gengibre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açafrão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cominhos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 xml:space="preserve">, </w:t>
      </w:r>
      <w:proofErr w:type="spellStart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noz-moscada</w:t>
      </w:r>
      <w:proofErr w:type="spellEnd"/>
      <w:r w:rsidR="0014591C" w:rsidRPr="00B00033">
        <w:rPr>
          <w:rFonts w:ascii="Trebuchet MS" w:hAnsi="Trebuchet MS" w:cstheme="minorHAnsi"/>
          <w:color w:val="000000" w:themeColor="text1"/>
          <w:sz w:val="24"/>
          <w:szCs w:val="24"/>
        </w:rPr>
        <w:t>, …</w:t>
      </w:r>
    </w:p>
    <w:p w14:paraId="43D30764" w14:textId="77777777" w:rsidR="0014591C" w:rsidRPr="00B00033" w:rsidRDefault="0014591C" w:rsidP="00B00033">
      <w:pPr>
        <w:spacing w:line="480" w:lineRule="auto"/>
        <w:ind w:firstLine="708"/>
        <w:rPr>
          <w:rFonts w:ascii="Trebuchet MS" w:hAnsi="Trebuchet MS"/>
          <w:color w:val="000000" w:themeColor="text1"/>
          <w:sz w:val="22"/>
          <w:szCs w:val="22"/>
        </w:rPr>
      </w:pPr>
    </w:p>
    <w:sectPr w:rsidR="0014591C" w:rsidRPr="00B00033" w:rsidSect="001E1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B74"/>
    <w:multiLevelType w:val="hybridMultilevel"/>
    <w:tmpl w:val="79182F6C"/>
    <w:lvl w:ilvl="0" w:tplc="5A445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691"/>
    <w:multiLevelType w:val="hybridMultilevel"/>
    <w:tmpl w:val="D69A7E6A"/>
    <w:lvl w:ilvl="0" w:tplc="08B8F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338D1"/>
    <w:multiLevelType w:val="hybridMultilevel"/>
    <w:tmpl w:val="FE86F60C"/>
    <w:lvl w:ilvl="0" w:tplc="5CEE80FE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E0C43"/>
    <w:multiLevelType w:val="hybridMultilevel"/>
    <w:tmpl w:val="E83CF20A"/>
    <w:lvl w:ilvl="0" w:tplc="9ABA5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D79BA"/>
    <w:multiLevelType w:val="hybridMultilevel"/>
    <w:tmpl w:val="00EE22CE"/>
    <w:lvl w:ilvl="0" w:tplc="ABAA4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A9"/>
    <w:rsid w:val="000F54A9"/>
    <w:rsid w:val="0014591C"/>
    <w:rsid w:val="001E1519"/>
    <w:rsid w:val="003509E3"/>
    <w:rsid w:val="004E2459"/>
    <w:rsid w:val="0055117F"/>
    <w:rsid w:val="00586E57"/>
    <w:rsid w:val="008F2F35"/>
    <w:rsid w:val="00B00033"/>
    <w:rsid w:val="00D803F2"/>
    <w:rsid w:val="00F0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0DC0"/>
  <w15:chartTrackingRefBased/>
  <w15:docId w15:val="{14A6F30A-7120-4073-8362-E1FDC68F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86E5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58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03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591C"/>
    <w:pPr>
      <w:spacing w:before="100" w:beforeAutospacing="1" w:after="100" w:afterAutospacing="1"/>
    </w:pPr>
    <w:rPr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mailto:secretaria@ae-aherculano.p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milheiro</dc:creator>
  <cp:keywords/>
  <dc:description/>
  <cp:lastModifiedBy>conceicao milheiro</cp:lastModifiedBy>
  <cp:revision>2</cp:revision>
  <dcterms:created xsi:type="dcterms:W3CDTF">2020-05-27T16:57:00Z</dcterms:created>
  <dcterms:modified xsi:type="dcterms:W3CDTF">2020-05-27T16:57:00Z</dcterms:modified>
</cp:coreProperties>
</file>