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D10C6" w14:textId="216DCD3B" w:rsidR="00A96299" w:rsidRDefault="00133050" w:rsidP="00133050">
      <w:pPr>
        <w:jc w:val="center"/>
      </w:pPr>
      <w:r>
        <w:t>INQUÉRITO “CONSUMO DE AÇÚCARES”</w:t>
      </w:r>
    </w:p>
    <w:p w14:paraId="67D42A64" w14:textId="77777777" w:rsidR="00133050" w:rsidRDefault="00133050"/>
    <w:p w14:paraId="44913611" w14:textId="7477819D" w:rsidR="00133050" w:rsidRDefault="00133050" w:rsidP="00133050">
      <w:pPr>
        <w:jc w:val="both"/>
      </w:pPr>
      <w:r>
        <w:t>1 – QUAIS OS TEUS ALIMENTOS PREFERIDOS PARA COMER AO LANCHE?</w:t>
      </w:r>
    </w:p>
    <w:p w14:paraId="0FA4DF5F" w14:textId="28BEE714" w:rsidR="00133050" w:rsidRDefault="00133050" w:rsidP="0013305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p w14:paraId="0CD6C6C4" w14:textId="632D690A" w:rsidR="00133050" w:rsidRDefault="00133050" w:rsidP="00133050">
      <w:pPr>
        <w:jc w:val="both"/>
      </w:pPr>
      <w:r>
        <w:t>2 – QUAL O TEU LANCHE NO ATL</w:t>
      </w:r>
    </w:p>
    <w:p w14:paraId="5035B168" w14:textId="6E314D83" w:rsidR="00133050" w:rsidRDefault="00133050" w:rsidP="0013305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p w14:paraId="4D11D9F1" w14:textId="09EA76C1" w:rsidR="00133050" w:rsidRDefault="00133050" w:rsidP="00133050">
      <w:pPr>
        <w:jc w:val="both"/>
      </w:pPr>
      <w:r>
        <w:t>3 – QUAL O TEU LANCHE EM CASA?</w:t>
      </w:r>
    </w:p>
    <w:p w14:paraId="10B8168F" w14:textId="2121C3D1" w:rsidR="00133050" w:rsidRDefault="00133050" w:rsidP="0013305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p w14:paraId="71ACFD70" w14:textId="20471123" w:rsidR="00133050" w:rsidRDefault="00133050" w:rsidP="00133050">
      <w:pPr>
        <w:jc w:val="both"/>
      </w:pPr>
      <w:r>
        <w:t>4 – QUE ALIMENTO/BEBIDA ACHAS QUE TEM MAIS AÇÚCAR?</w:t>
      </w:r>
    </w:p>
    <w:p w14:paraId="1DE352AB" w14:textId="6872F072" w:rsidR="00133050" w:rsidRDefault="00133050" w:rsidP="0013305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p w14:paraId="55E15B23" w14:textId="638DC83A" w:rsidR="00133050" w:rsidRDefault="00133050" w:rsidP="00133050">
      <w:pPr>
        <w:jc w:val="both"/>
      </w:pPr>
      <w:r>
        <w:t>5 – DIZ UMA DOENÇA ASSOCIADA AO CONSUMO EXCESSIVO DE AÇÚCAR ___________________________________________________________</w:t>
      </w:r>
    </w:p>
    <w:p w14:paraId="364785FC" w14:textId="77777777" w:rsidR="00133050" w:rsidRDefault="00133050" w:rsidP="00133050">
      <w:pPr>
        <w:jc w:val="both"/>
      </w:pPr>
    </w:p>
    <w:p w14:paraId="26E894D8" w14:textId="77777777" w:rsidR="00133050" w:rsidRDefault="00133050" w:rsidP="00133050">
      <w:pPr>
        <w:jc w:val="both"/>
      </w:pPr>
    </w:p>
    <w:p w14:paraId="5CEA4910" w14:textId="77777777" w:rsidR="00133050" w:rsidRDefault="00133050" w:rsidP="00133050">
      <w:pPr>
        <w:jc w:val="both"/>
      </w:pPr>
    </w:p>
    <w:p w14:paraId="16E4C0B4" w14:textId="3D274376" w:rsidR="00133050" w:rsidRDefault="00133050" w:rsidP="00133050">
      <w:pPr>
        <w:jc w:val="both"/>
      </w:pPr>
      <w:proofErr w:type="gramStart"/>
      <w:r>
        <w:t>IDADE:_</w:t>
      </w:r>
      <w:proofErr w:type="gramEnd"/>
      <w:r>
        <w:t>____________</w:t>
      </w:r>
    </w:p>
    <w:p w14:paraId="7BA5A9D1" w14:textId="5AEC2710" w:rsidR="00133050" w:rsidRDefault="00133050" w:rsidP="00133050">
      <w:pPr>
        <w:jc w:val="both"/>
      </w:pPr>
      <w:r>
        <w:t>OBRIGADO</w:t>
      </w:r>
    </w:p>
    <w:sectPr w:rsidR="00133050" w:rsidSect="00133050">
      <w:pgSz w:w="8391" w:h="11906" w:code="11"/>
      <w:pgMar w:top="737" w:right="737" w:bottom="737" w:left="737" w:header="709" w:footer="709" w:gutter="0"/>
      <w:paperSrc w:first="278" w:other="27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50"/>
    <w:rsid w:val="00133050"/>
    <w:rsid w:val="002131C8"/>
    <w:rsid w:val="00455989"/>
    <w:rsid w:val="00503001"/>
    <w:rsid w:val="009467DA"/>
    <w:rsid w:val="00A96299"/>
    <w:rsid w:val="00B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97F5"/>
  <w15:chartTrackingRefBased/>
  <w15:docId w15:val="{A866CE62-BAA5-4247-9508-B40512F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1330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330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330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330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330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330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330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330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330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330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330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330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3305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33050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3305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33050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3305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3305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1330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330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330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330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1330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13305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33050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13305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1330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133050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13305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Coelho</dc:creator>
  <cp:keywords/>
  <dc:description/>
  <cp:lastModifiedBy>Andreia Coelho</cp:lastModifiedBy>
  <cp:revision>1</cp:revision>
  <dcterms:created xsi:type="dcterms:W3CDTF">2024-05-29T16:28:00Z</dcterms:created>
  <dcterms:modified xsi:type="dcterms:W3CDTF">2024-05-29T16:33:00Z</dcterms:modified>
</cp:coreProperties>
</file>